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6D188" w14:textId="05D080DE" w:rsidR="00D8714A" w:rsidRDefault="00435E99">
      <w:pPr>
        <w:spacing w:after="0" w:line="338" w:lineRule="auto"/>
        <w:ind w:left="387" w:right="355"/>
        <w:jc w:val="center"/>
      </w:pPr>
      <w:r>
        <w:rPr>
          <w:b/>
          <w:sz w:val="20"/>
        </w:rPr>
        <w:t xml:space="preserve">(da trasmettere </w:t>
      </w:r>
      <w:r>
        <w:rPr>
          <w:b/>
          <w:sz w:val="20"/>
        </w:rPr>
        <w:t xml:space="preserve">a cura dell’AZIENDA </w:t>
      </w:r>
      <w:r>
        <w:rPr>
          <w:b/>
          <w:sz w:val="20"/>
        </w:rPr>
        <w:t>all’ASL territorialmente competente)</w:t>
      </w:r>
      <w:r>
        <w:rPr>
          <w:b/>
          <w:sz w:val="28"/>
        </w:rPr>
        <w:t xml:space="preserve"> </w:t>
      </w:r>
    </w:p>
    <w:p w14:paraId="37611284" w14:textId="4E478419" w:rsidR="00D8714A" w:rsidRPr="00435E99" w:rsidRDefault="00435E99">
      <w:pPr>
        <w:spacing w:after="199"/>
        <w:ind w:left="10" w:right="57" w:hanging="10"/>
        <w:jc w:val="center"/>
        <w:rPr>
          <w:b/>
          <w:bCs/>
        </w:rPr>
      </w:pPr>
      <w:r w:rsidRPr="00435E99">
        <w:rPr>
          <w:b/>
          <w:bCs/>
        </w:rPr>
        <w:t>ALLEGATO A</w:t>
      </w:r>
      <w:r w:rsidRPr="00435E99">
        <w:rPr>
          <w:b/>
          <w:bCs/>
        </w:rPr>
        <w:t xml:space="preserve"> - AZIENDA </w:t>
      </w:r>
    </w:p>
    <w:p w14:paraId="22103011" w14:textId="77777777" w:rsidR="00D8714A" w:rsidRDefault="00435E99">
      <w:pPr>
        <w:spacing w:after="158"/>
        <w:ind w:left="10" w:right="61" w:hanging="10"/>
        <w:jc w:val="center"/>
      </w:pPr>
      <w:r>
        <w:t xml:space="preserve">PIANO AZIENDALE PER L’ATTIVAZIONE DI PUNTO STRAORDINARIO  </w:t>
      </w:r>
    </w:p>
    <w:p w14:paraId="6210B50B" w14:textId="77777777" w:rsidR="00D8714A" w:rsidRDefault="00435E99">
      <w:pPr>
        <w:spacing w:after="199"/>
        <w:ind w:left="10" w:right="62" w:hanging="10"/>
        <w:jc w:val="center"/>
      </w:pPr>
      <w:r>
        <w:t>DI VACCINAZIONE ANTI SARS-COV-2/</w:t>
      </w:r>
      <w:proofErr w:type="spellStart"/>
      <w:r>
        <w:t>Covid</w:t>
      </w:r>
      <w:proofErr w:type="spellEnd"/>
      <w:r>
        <w:t xml:space="preserve"> 19 NEI LUOGHI DI LAVORO </w:t>
      </w:r>
    </w:p>
    <w:p w14:paraId="35FE6207" w14:textId="77777777" w:rsidR="00D8714A" w:rsidRDefault="00435E99">
      <w:pPr>
        <w:pStyle w:val="Titolo1"/>
        <w:spacing w:line="259" w:lineRule="auto"/>
        <w:ind w:right="58"/>
        <w:jc w:val="center"/>
      </w:pPr>
      <w:r>
        <w:t>Nel pieno rispetto delle</w:t>
      </w:r>
      <w:r>
        <w:rPr>
          <w:b w:val="0"/>
        </w:rPr>
        <w:t xml:space="preserve"> </w:t>
      </w:r>
    </w:p>
    <w:p w14:paraId="7B038A1F" w14:textId="77777777" w:rsidR="00D8714A" w:rsidRDefault="00435E99">
      <w:pPr>
        <w:pStyle w:val="Titolo2"/>
        <w:spacing w:after="182"/>
        <w:ind w:left="10" w:right="60"/>
        <w:jc w:val="center"/>
      </w:pPr>
      <w:r>
        <w:rPr>
          <w:shd w:val="clear" w:color="auto" w:fill="auto"/>
        </w:rPr>
        <w:t>Indicazioni ad interim per la vaccinazione anti SARS-COV-2/</w:t>
      </w:r>
      <w:proofErr w:type="spellStart"/>
      <w:r>
        <w:rPr>
          <w:shd w:val="clear" w:color="auto" w:fill="auto"/>
        </w:rPr>
        <w:t>Covid</w:t>
      </w:r>
      <w:proofErr w:type="spellEnd"/>
      <w:r>
        <w:rPr>
          <w:shd w:val="clear" w:color="auto" w:fill="auto"/>
        </w:rPr>
        <w:t xml:space="preserve"> 19 nei luoghi di lavoro </w:t>
      </w:r>
    </w:p>
    <w:p w14:paraId="51D6B076" w14:textId="77777777" w:rsidR="00D8714A" w:rsidRDefault="00435E99">
      <w:pPr>
        <w:spacing w:after="1" w:line="257" w:lineRule="auto"/>
        <w:ind w:left="-5" w:right="53" w:hanging="10"/>
        <w:jc w:val="both"/>
      </w:pPr>
      <w:r>
        <w:rPr>
          <w:b/>
          <w:sz w:val="20"/>
        </w:rPr>
        <w:t>La vaccinazione an</w:t>
      </w:r>
      <w:r>
        <w:rPr>
          <w:b/>
          <w:sz w:val="20"/>
        </w:rPr>
        <w:t>ti-SARS-CoV-2/COVID-19 effettuata nell’ambiente di lavoro rappresenta un’iniziativa di sanità pubblica, finalizzata alla tutela della salute della collettività e non attiene strettamente alla prevenzione nei luoghi di lavoro. Rappresenta, altresì, un’oppor</w:t>
      </w:r>
      <w:r>
        <w:rPr>
          <w:b/>
          <w:sz w:val="20"/>
        </w:rPr>
        <w:t>tunità aggiuntiva rispetto alle modalità dell’offerta vaccinale previste dagli atti di indirizzo nazionali e regionali.</w:t>
      </w:r>
      <w:r>
        <w:rPr>
          <w:b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53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21"/>
        <w:gridCol w:w="7010"/>
      </w:tblGrid>
      <w:tr w:rsidR="00D8714A" w14:paraId="41C4EAAD" w14:textId="77777777">
        <w:trPr>
          <w:trHeight w:val="502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799B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 Azienda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07E1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8714A" w14:paraId="06CDC374" w14:textId="77777777">
        <w:trPr>
          <w:trHeight w:val="504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C192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P.I./C.F. 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C5E5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8714A" w14:paraId="54332BD4" w14:textId="77777777">
        <w:trPr>
          <w:trHeight w:val="502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E3C7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Comune 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0A55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8714A" w14:paraId="27DF3452" w14:textId="77777777">
        <w:trPr>
          <w:trHeight w:val="504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52C2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Prov. 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C827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8714A" w14:paraId="688FF7A5" w14:textId="77777777">
        <w:trPr>
          <w:trHeight w:val="504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F173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Via/Piazza 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A372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</w:tbl>
    <w:p w14:paraId="761C6DB9" w14:textId="77777777" w:rsidR="00D8714A" w:rsidRDefault="00435E99">
      <w:pPr>
        <w:spacing w:after="0"/>
      </w:pPr>
      <w:r>
        <w:rPr>
          <w:b/>
          <w:color w:val="44546A"/>
          <w:sz w:val="18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52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16"/>
        <w:gridCol w:w="7015"/>
      </w:tblGrid>
      <w:tr w:rsidR="00D8714A" w14:paraId="633F491E" w14:textId="77777777">
        <w:trPr>
          <w:trHeight w:val="502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4AEB" w14:textId="77777777" w:rsidR="00D8714A" w:rsidRDefault="00435E99">
            <w:pPr>
              <w:spacing w:after="0"/>
            </w:pPr>
            <w:r>
              <w:rPr>
                <w:sz w:val="24"/>
              </w:rPr>
              <w:t>Datore di Lavoro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E4D4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8714A" w14:paraId="199C10F0" w14:textId="77777777">
        <w:trPr>
          <w:trHeight w:val="504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F545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C.F. 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04BA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8714A" w14:paraId="4DF81999" w14:textId="77777777">
        <w:trPr>
          <w:trHeight w:val="502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97F7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Telefono 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8ADC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8714A" w14:paraId="21B88CCF" w14:textId="77777777">
        <w:trPr>
          <w:trHeight w:val="504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F034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e-mail/pec 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CAC3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</w:tbl>
    <w:p w14:paraId="3FFE9F3D" w14:textId="77777777" w:rsidR="00D8714A" w:rsidRDefault="00435E99">
      <w:pPr>
        <w:spacing w:after="0"/>
      </w:pPr>
      <w:r>
        <w:rPr>
          <w:b/>
          <w:color w:val="44546A"/>
          <w:sz w:val="18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52" w:type="dxa"/>
          <w:left w:w="11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31"/>
      </w:tblGrid>
      <w:tr w:rsidR="00D8714A" w14:paraId="1356544B" w14:textId="77777777">
        <w:trPr>
          <w:trHeight w:val="504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D049" w14:textId="77777777" w:rsidR="00D8714A" w:rsidRDefault="00435E99">
            <w:pPr>
              <w:spacing w:after="0"/>
            </w:pPr>
            <w:r>
              <w:rPr>
                <w:sz w:val="24"/>
              </w:rPr>
              <w:t>Associazione di categoria di riferimento:</w:t>
            </w:r>
            <w:r>
              <w:rPr>
                <w:sz w:val="28"/>
              </w:rPr>
              <w:t xml:space="preserve"> </w:t>
            </w:r>
          </w:p>
        </w:tc>
      </w:tr>
      <w:tr w:rsidR="00D8714A" w14:paraId="17B3E9F8" w14:textId="77777777">
        <w:trPr>
          <w:trHeight w:val="502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7791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Sede </w:t>
            </w:r>
            <w:proofErr w:type="gramStart"/>
            <w:r>
              <w:rPr>
                <w:sz w:val="24"/>
              </w:rPr>
              <w:t>di :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D8714A" w14:paraId="28CAF2EC" w14:textId="77777777">
        <w:trPr>
          <w:trHeight w:val="504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7EF8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ASL territorialmente competente per sede di vaccinazione: </w:t>
            </w:r>
          </w:p>
        </w:tc>
      </w:tr>
    </w:tbl>
    <w:p w14:paraId="0CD600E8" w14:textId="77777777" w:rsidR="00D8714A" w:rsidRDefault="00435E99">
      <w:pPr>
        <w:spacing w:after="238"/>
      </w:pPr>
      <w:r>
        <w:rPr>
          <w:b/>
          <w:color w:val="44546A"/>
          <w:sz w:val="18"/>
        </w:rPr>
        <w:t xml:space="preserve"> </w:t>
      </w:r>
    </w:p>
    <w:p w14:paraId="08ED8E77" w14:textId="77777777" w:rsidR="00D8714A" w:rsidRDefault="00435E99">
      <w:pPr>
        <w:pStyle w:val="Titolo1"/>
        <w:spacing w:after="1"/>
        <w:ind w:left="-5"/>
      </w:pPr>
      <w:r>
        <w:t>(Compilare il box di interesse: o Medico Competente o Struttura sanitaria privata)</w:t>
      </w:r>
      <w:r>
        <w:rPr>
          <w:b w:val="0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31"/>
        <w:gridCol w:w="7000"/>
      </w:tblGrid>
      <w:tr w:rsidR="00D8714A" w14:paraId="3C990FD4" w14:textId="77777777">
        <w:trPr>
          <w:trHeight w:val="504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17F7" w14:textId="77777777" w:rsidR="00D8714A" w:rsidRDefault="00435E99">
            <w:pPr>
              <w:spacing w:after="0"/>
              <w:ind w:left="3"/>
            </w:pPr>
            <w:r>
              <w:rPr>
                <w:sz w:val="24"/>
              </w:rPr>
              <w:t>Medico Competente</w:t>
            </w:r>
            <w:r>
              <w:rPr>
                <w:b/>
                <w:color w:val="44546A"/>
                <w:sz w:val="28"/>
              </w:rPr>
              <w:t xml:space="preserve"> 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2310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8714A" w14:paraId="79AAC8FD" w14:textId="77777777">
        <w:trPr>
          <w:trHeight w:val="504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0AE3" w14:textId="77777777" w:rsidR="00D8714A" w:rsidRDefault="00435E99">
            <w:pPr>
              <w:spacing w:after="0"/>
              <w:ind w:left="3"/>
            </w:pPr>
            <w:r>
              <w:rPr>
                <w:sz w:val="24"/>
              </w:rPr>
              <w:t xml:space="preserve">C.F. 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7C42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8714A" w14:paraId="232CE253" w14:textId="77777777">
        <w:trPr>
          <w:trHeight w:val="504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8A06" w14:textId="77777777" w:rsidR="00D8714A" w:rsidRDefault="00435E99">
            <w:pPr>
              <w:spacing w:after="0"/>
              <w:ind w:left="3"/>
            </w:pPr>
            <w:r>
              <w:rPr>
                <w:sz w:val="24"/>
              </w:rPr>
              <w:t xml:space="preserve">Telefono 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C23F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8714A" w14:paraId="73CC2353" w14:textId="77777777">
        <w:trPr>
          <w:trHeight w:val="502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5229" w14:textId="77777777" w:rsidR="00D8714A" w:rsidRDefault="00435E99">
            <w:pPr>
              <w:spacing w:after="0"/>
              <w:ind w:left="3"/>
            </w:pPr>
            <w:r>
              <w:rPr>
                <w:sz w:val="24"/>
              </w:rPr>
              <w:lastRenderedPageBreak/>
              <w:t xml:space="preserve">e-mail 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B7BA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</w:tbl>
    <w:p w14:paraId="79740F4D" w14:textId="77777777" w:rsidR="00D8714A" w:rsidRDefault="00435E99">
      <w:pPr>
        <w:spacing w:after="0"/>
      </w:pPr>
      <w:r>
        <w:rPr>
          <w:b/>
          <w:color w:val="44546A"/>
          <w:sz w:val="28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53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26"/>
        <w:gridCol w:w="7005"/>
      </w:tblGrid>
      <w:tr w:rsidR="00D8714A" w14:paraId="62113B04" w14:textId="77777777">
        <w:trPr>
          <w:trHeight w:val="79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E964" w14:textId="2AEC8217" w:rsidR="00D8714A" w:rsidRDefault="00435E99">
            <w:pPr>
              <w:spacing w:after="0"/>
            </w:pPr>
            <w:r>
              <w:rPr>
                <w:sz w:val="24"/>
              </w:rPr>
              <w:t>Strut</w:t>
            </w:r>
            <w:r>
              <w:rPr>
                <w:sz w:val="24"/>
              </w:rPr>
              <w:t xml:space="preserve">tura sanitaria privata 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9B3C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8714A" w14:paraId="24208BF0" w14:textId="77777777">
        <w:trPr>
          <w:trHeight w:val="50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E9B6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C.F./P.I.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BC1E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8714A" w14:paraId="6B9F682C" w14:textId="77777777">
        <w:trPr>
          <w:trHeight w:val="502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4324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Telefono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8475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8714A" w14:paraId="47393B94" w14:textId="77777777">
        <w:trPr>
          <w:trHeight w:val="505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60DC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e-mail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C1F3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8714A" w14:paraId="0D8C9B9A" w14:textId="77777777">
        <w:trPr>
          <w:trHeight w:val="50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6E5C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Medico di riferimento 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B834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8714A" w14:paraId="3C4FD6CB" w14:textId="77777777">
        <w:trPr>
          <w:trHeight w:val="502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2E52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C.F.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F5A6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8714A" w14:paraId="0A6F6626" w14:textId="77777777">
        <w:trPr>
          <w:trHeight w:val="50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FC64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Telefono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6F94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8714A" w14:paraId="76CC57ED" w14:textId="77777777">
        <w:trPr>
          <w:trHeight w:val="502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6A10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e-mail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D2BC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</w:tbl>
    <w:p w14:paraId="185612F1" w14:textId="77777777" w:rsidR="00D8714A" w:rsidRDefault="00435E99">
      <w:pPr>
        <w:spacing w:after="0"/>
      </w:pPr>
      <w:r>
        <w:rPr>
          <w:b/>
          <w:color w:val="44546A"/>
          <w:sz w:val="28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53" w:type="dxa"/>
          <w:left w:w="111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9631"/>
      </w:tblGrid>
      <w:tr w:rsidR="00D8714A" w14:paraId="4EA5791D" w14:textId="77777777">
        <w:trPr>
          <w:trHeight w:val="797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5422" w14:textId="77777777" w:rsidR="00D8714A" w:rsidRDefault="00435E99">
            <w:pPr>
              <w:spacing w:after="0"/>
              <w:jc w:val="both"/>
            </w:pPr>
            <w:r>
              <w:rPr>
                <w:sz w:val="24"/>
              </w:rPr>
              <w:t xml:space="preserve">Lavoratori aderenti alla campagna vaccinale, fermo restando conferma da parte del medico, del numero effettivo di adesioni alla ASL prima della consegna delle dosi: </w:t>
            </w:r>
          </w:p>
        </w:tc>
      </w:tr>
      <w:tr w:rsidR="00D8714A" w14:paraId="2E49A815" w14:textId="77777777">
        <w:trPr>
          <w:trHeight w:val="504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226E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              Numero __|__|__|__| </w:t>
            </w:r>
          </w:p>
        </w:tc>
      </w:tr>
    </w:tbl>
    <w:p w14:paraId="5AC20A77" w14:textId="77777777" w:rsidR="00D8714A" w:rsidRDefault="00435E99">
      <w:pPr>
        <w:spacing w:after="159"/>
      </w:pPr>
      <w:r>
        <w:rPr>
          <w:b/>
          <w:color w:val="44546A"/>
          <w:sz w:val="24"/>
        </w:rPr>
        <w:t xml:space="preserve"> </w:t>
      </w:r>
    </w:p>
    <w:p w14:paraId="7D388DB7" w14:textId="078CBECF" w:rsidR="00D8714A" w:rsidRDefault="00435E99" w:rsidP="00435E99">
      <w:pPr>
        <w:spacing w:after="16" w:line="261" w:lineRule="auto"/>
        <w:ind w:left="-5" w:right="48" w:hanging="10"/>
      </w:pPr>
      <w:r>
        <w:rPr>
          <w:sz w:val="24"/>
        </w:rPr>
        <w:t xml:space="preserve">Il Datore di Lavoro e il     </w:t>
      </w:r>
      <w:proofErr w:type="gramStart"/>
      <w:r>
        <w:rPr>
          <w:rFonts w:ascii="Wingdings" w:eastAsia="Wingdings" w:hAnsi="Wingdings" w:cs="Wingdings"/>
        </w:rPr>
        <w:t></w:t>
      </w:r>
      <w:r>
        <w:t xml:space="preserve"> </w:t>
      </w:r>
      <w:r>
        <w:rPr>
          <w:sz w:val="24"/>
        </w:rPr>
        <w:t xml:space="preserve"> Medico</w:t>
      </w:r>
      <w:proofErr w:type="gramEnd"/>
      <w:r>
        <w:rPr>
          <w:sz w:val="24"/>
        </w:rPr>
        <w:t xml:space="preserve"> competente  </w:t>
      </w:r>
      <w:r>
        <w:rPr>
          <w:sz w:val="24"/>
        </w:rPr>
        <w:t xml:space="preserve">      </w:t>
      </w:r>
      <w:r>
        <w:rPr>
          <w:sz w:val="24"/>
        </w:rPr>
        <w:t xml:space="preserve">       </w:t>
      </w:r>
      <w:r>
        <w:rPr>
          <w:rFonts w:ascii="Wingdings" w:eastAsia="Wingdings" w:hAnsi="Wingdings" w:cs="Wingdings"/>
        </w:rPr>
        <w:t></w:t>
      </w:r>
      <w:r>
        <w:t xml:space="preserve"> </w:t>
      </w:r>
      <w:r>
        <w:rPr>
          <w:sz w:val="24"/>
        </w:rPr>
        <w:t xml:space="preserve">il Medico di riferimento della </w:t>
      </w:r>
      <w:r>
        <w:rPr>
          <w:sz w:val="24"/>
        </w:rPr>
        <w:t xml:space="preserve">Struttura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sanitaria privata   </w:t>
      </w:r>
    </w:p>
    <w:p w14:paraId="7DA1A90D" w14:textId="77777777" w:rsidR="00D8714A" w:rsidRDefault="00435E99">
      <w:pPr>
        <w:spacing w:after="181"/>
      </w:pPr>
      <w:r>
        <w:rPr>
          <w:sz w:val="24"/>
        </w:rPr>
        <w:t xml:space="preserve"> </w:t>
      </w:r>
    </w:p>
    <w:p w14:paraId="3DDF566D" w14:textId="77777777" w:rsidR="00D8714A" w:rsidRDefault="00435E99">
      <w:pPr>
        <w:pStyle w:val="Titolo1"/>
        <w:spacing w:after="141" w:line="259" w:lineRule="auto"/>
        <w:ind w:right="62"/>
        <w:jc w:val="center"/>
      </w:pPr>
      <w:r>
        <w:rPr>
          <w:b w:val="0"/>
          <w:sz w:val="26"/>
        </w:rPr>
        <w:t>dichiarano</w:t>
      </w:r>
      <w:r>
        <w:rPr>
          <w:b w:val="0"/>
          <w:sz w:val="24"/>
        </w:rPr>
        <w:t xml:space="preserve"> </w:t>
      </w:r>
    </w:p>
    <w:p w14:paraId="3C03736E" w14:textId="77777777" w:rsidR="00D8714A" w:rsidRDefault="00435E99">
      <w:pPr>
        <w:numPr>
          <w:ilvl w:val="0"/>
          <w:numId w:val="8"/>
        </w:numPr>
        <w:spacing w:after="157" w:line="261" w:lineRule="auto"/>
        <w:ind w:left="729" w:hanging="324"/>
      </w:pPr>
      <w:r>
        <w:rPr>
          <w:sz w:val="24"/>
        </w:rPr>
        <w:t>di aderire alla campagna vaccinale anti-covid19 nei luoghi di lavoro,</w:t>
      </w:r>
      <w:r>
        <w:rPr>
          <w:b/>
          <w:sz w:val="24"/>
        </w:rPr>
        <w:t xml:space="preserve"> </w:t>
      </w:r>
    </w:p>
    <w:p w14:paraId="6B702903" w14:textId="77777777" w:rsidR="00D8714A" w:rsidRDefault="00435E99">
      <w:pPr>
        <w:ind w:left="348"/>
      </w:pPr>
      <w:r>
        <w:rPr>
          <w:sz w:val="24"/>
        </w:rPr>
        <w:t xml:space="preserve"> </w:t>
      </w:r>
    </w:p>
    <w:p w14:paraId="48E24110" w14:textId="77777777" w:rsidR="00D8714A" w:rsidRDefault="00435E99">
      <w:pPr>
        <w:numPr>
          <w:ilvl w:val="0"/>
          <w:numId w:val="8"/>
        </w:numPr>
        <w:spacing w:after="162"/>
        <w:ind w:left="729" w:hanging="324"/>
      </w:pPr>
      <w:r>
        <w:rPr>
          <w:sz w:val="24"/>
        </w:rPr>
        <w:t xml:space="preserve">di rispettare, per gli aspetti di propria competenza, il </w:t>
      </w:r>
      <w:r>
        <w:rPr>
          <w:i/>
          <w:sz w:val="24"/>
        </w:rPr>
        <w:t>Protocollo nazionale per la realizzazione dei piani aziendali finalizzati all’attivazione di punti straordinari di vaccinazione anti SARS-CoV2/Covid-19 nei luoghi di lavoro</w:t>
      </w:r>
      <w:r>
        <w:rPr>
          <w:sz w:val="24"/>
        </w:rPr>
        <w:t xml:space="preserve">. </w:t>
      </w:r>
    </w:p>
    <w:p w14:paraId="2AE6EF16" w14:textId="77777777" w:rsidR="00D8714A" w:rsidRDefault="00435E99">
      <w:pPr>
        <w:spacing w:after="162"/>
      </w:pPr>
      <w:r>
        <w:rPr>
          <w:sz w:val="24"/>
        </w:rPr>
        <w:t xml:space="preserve"> </w:t>
      </w:r>
    </w:p>
    <w:p w14:paraId="786EE486" w14:textId="77777777" w:rsidR="00D8714A" w:rsidRDefault="00435E99">
      <w:pPr>
        <w:spacing w:after="0" w:line="322" w:lineRule="auto"/>
        <w:ind w:right="63"/>
        <w:jc w:val="both"/>
      </w:pPr>
      <w:r>
        <w:rPr>
          <w:b/>
          <w:sz w:val="24"/>
        </w:rPr>
        <w:t>In particolare</w:t>
      </w:r>
      <w:r>
        <w:rPr>
          <w:sz w:val="24"/>
        </w:rPr>
        <w:t>, il Med</w:t>
      </w:r>
      <w:r>
        <w:rPr>
          <w:sz w:val="24"/>
        </w:rPr>
        <w:t>ico dichiara che la somministrazione del vaccino avverrà (</w:t>
      </w:r>
      <w:r>
        <w:rPr>
          <w:b/>
        </w:rPr>
        <w:t>selezionare la voce di interesse)</w:t>
      </w:r>
      <w:r>
        <w:rPr>
          <w:sz w:val="24"/>
        </w:rPr>
        <w:t xml:space="preserve">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all’interno dell’unità locale/sito interaziendale </w:t>
      </w:r>
    </w:p>
    <w:p w14:paraId="5141D819" w14:textId="77777777" w:rsidR="00D8714A" w:rsidRDefault="00435E99">
      <w:pPr>
        <w:numPr>
          <w:ilvl w:val="1"/>
          <w:numId w:val="8"/>
        </w:numPr>
        <w:spacing w:after="157" w:line="261" w:lineRule="auto"/>
        <w:ind w:right="48" w:hanging="360"/>
      </w:pPr>
      <w:r>
        <w:rPr>
          <w:sz w:val="24"/>
        </w:rPr>
        <w:t xml:space="preserve">nella struttura sanitaria privata in convenzione  </w:t>
      </w:r>
    </w:p>
    <w:p w14:paraId="660C14D1" w14:textId="77777777" w:rsidR="00D8714A" w:rsidRDefault="00435E99">
      <w:pPr>
        <w:spacing w:after="157" w:line="261" w:lineRule="auto"/>
        <w:ind w:left="438" w:right="48" w:hanging="10"/>
      </w:pPr>
      <w:r>
        <w:rPr>
          <w:sz w:val="24"/>
        </w:rPr>
        <w:t xml:space="preserve">sita nel comune di___________________________________________________  </w:t>
      </w:r>
    </w:p>
    <w:p w14:paraId="788778AE" w14:textId="77777777" w:rsidR="00D8714A" w:rsidRDefault="00435E99">
      <w:pPr>
        <w:spacing w:after="157" w:line="261" w:lineRule="auto"/>
        <w:ind w:left="438" w:right="48" w:hanging="10"/>
      </w:pPr>
      <w:r>
        <w:rPr>
          <w:sz w:val="24"/>
        </w:rPr>
        <w:t xml:space="preserve">prov. ___________________ Via/Piazza____________________________  </w:t>
      </w:r>
    </w:p>
    <w:p w14:paraId="002D947D" w14:textId="77777777" w:rsidR="00D8714A" w:rsidRDefault="00435E99">
      <w:pPr>
        <w:spacing w:after="159"/>
      </w:pPr>
      <w:r>
        <w:rPr>
          <w:sz w:val="24"/>
        </w:rPr>
        <w:lastRenderedPageBreak/>
        <w:t xml:space="preserve"> </w:t>
      </w:r>
    </w:p>
    <w:p w14:paraId="6FA63AD3" w14:textId="77777777" w:rsidR="00D8714A" w:rsidRDefault="00435E99">
      <w:pPr>
        <w:numPr>
          <w:ilvl w:val="1"/>
          <w:numId w:val="8"/>
        </w:numPr>
        <w:spacing w:after="157" w:line="261" w:lineRule="auto"/>
        <w:ind w:right="48" w:hanging="360"/>
      </w:pPr>
      <w:r>
        <w:rPr>
          <w:sz w:val="24"/>
        </w:rPr>
        <w:t>in uno spazio idoneo alla somministrazione del vaccino, in grado di garantire l’accesso scaglionato e la permanenza</w:t>
      </w:r>
      <w:r>
        <w:rPr>
          <w:sz w:val="24"/>
        </w:rPr>
        <w:t xml:space="preserve"> post-vaccinazione, ovvero in: </w:t>
      </w:r>
    </w:p>
    <w:p w14:paraId="572BB26E" w14:textId="77777777" w:rsidR="00D8714A" w:rsidRDefault="00435E99">
      <w:pPr>
        <w:numPr>
          <w:ilvl w:val="0"/>
          <w:numId w:val="8"/>
        </w:numPr>
        <w:spacing w:after="162"/>
        <w:ind w:left="729" w:hanging="324"/>
      </w:pPr>
      <w:r>
        <w:rPr>
          <w:b/>
          <w:sz w:val="24"/>
        </w:rPr>
        <w:t>infermeria;</w:t>
      </w:r>
      <w:r>
        <w:rPr>
          <w:sz w:val="24"/>
        </w:rPr>
        <w:t xml:space="preserve"> </w:t>
      </w:r>
    </w:p>
    <w:p w14:paraId="4268FEE7" w14:textId="77777777" w:rsidR="00D8714A" w:rsidRDefault="00435E99">
      <w:pPr>
        <w:numPr>
          <w:ilvl w:val="0"/>
          <w:numId w:val="8"/>
        </w:numPr>
        <w:spacing w:after="162"/>
        <w:ind w:left="729" w:hanging="324"/>
      </w:pPr>
      <w:r>
        <w:rPr>
          <w:b/>
          <w:sz w:val="24"/>
        </w:rPr>
        <w:t xml:space="preserve">ambulatorio mobile; </w:t>
      </w:r>
    </w:p>
    <w:p w14:paraId="5107AEB2" w14:textId="77777777" w:rsidR="00D8714A" w:rsidRDefault="00435E99">
      <w:pPr>
        <w:numPr>
          <w:ilvl w:val="0"/>
          <w:numId w:val="8"/>
        </w:numPr>
        <w:spacing w:after="159"/>
        <w:ind w:left="729" w:hanging="324"/>
      </w:pPr>
      <w:r>
        <w:rPr>
          <w:b/>
          <w:sz w:val="24"/>
        </w:rPr>
        <w:t xml:space="preserve">locale interno allestito </w:t>
      </w:r>
      <w:proofErr w:type="gramStart"/>
      <w:r>
        <w:rPr>
          <w:b/>
          <w:sz w:val="24"/>
        </w:rPr>
        <w:t>all’uopo</w:t>
      </w:r>
      <w:proofErr w:type="gramEnd"/>
      <w:r>
        <w:rPr>
          <w:b/>
          <w:sz w:val="24"/>
        </w:rPr>
        <w:t xml:space="preserve">; </w:t>
      </w:r>
    </w:p>
    <w:p w14:paraId="2EC5C725" w14:textId="77777777" w:rsidR="00D8714A" w:rsidRDefault="00435E99">
      <w:pPr>
        <w:numPr>
          <w:ilvl w:val="0"/>
          <w:numId w:val="8"/>
        </w:numPr>
        <w:spacing w:after="159"/>
        <w:ind w:left="729" w:hanging="324"/>
      </w:pPr>
      <w:r>
        <w:rPr>
          <w:b/>
          <w:sz w:val="24"/>
        </w:rPr>
        <w:t xml:space="preserve">area esterna allestita </w:t>
      </w:r>
      <w:proofErr w:type="gramStart"/>
      <w:r>
        <w:rPr>
          <w:b/>
          <w:sz w:val="24"/>
        </w:rPr>
        <w:t>all’uopo</w:t>
      </w:r>
      <w:proofErr w:type="gramEnd"/>
      <w:r>
        <w:rPr>
          <w:b/>
          <w:sz w:val="24"/>
        </w:rPr>
        <w:t xml:space="preserve">. </w:t>
      </w:r>
    </w:p>
    <w:p w14:paraId="7475A02B" w14:textId="77777777" w:rsidR="00D8714A" w:rsidRDefault="00435E99">
      <w:pPr>
        <w:spacing w:after="16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F8E87A2" w14:textId="77777777" w:rsidR="00D8714A" w:rsidRDefault="00435E99">
      <w:pPr>
        <w:spacing w:after="157" w:line="261" w:lineRule="auto"/>
        <w:ind w:left="-5" w:right="48" w:hanging="10"/>
      </w:pPr>
      <w:r>
        <w:rPr>
          <w:sz w:val="24"/>
        </w:rPr>
        <w:t xml:space="preserve">Il medico dichiara che </w:t>
      </w:r>
    </w:p>
    <w:p w14:paraId="79F62EFC" w14:textId="77777777" w:rsidR="00D8714A" w:rsidRDefault="00435E99">
      <w:pPr>
        <w:spacing w:after="4" w:line="261" w:lineRule="auto"/>
        <w:ind w:left="370" w:right="48" w:hanging="10"/>
      </w:pP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i vaccini sono da recapitare presso </w:t>
      </w:r>
    </w:p>
    <w:p w14:paraId="74757148" w14:textId="77777777" w:rsidR="00D8714A" w:rsidRDefault="00435E99">
      <w:pPr>
        <w:spacing w:after="157" w:line="261" w:lineRule="auto"/>
        <w:ind w:left="730" w:right="48" w:hanging="10"/>
      </w:pPr>
      <w:r>
        <w:rPr>
          <w:sz w:val="24"/>
        </w:rPr>
        <w:t xml:space="preserve">_________________________________________________  </w:t>
      </w:r>
    </w:p>
    <w:p w14:paraId="5887BB2F" w14:textId="77777777" w:rsidR="00D8714A" w:rsidRDefault="00435E99">
      <w:pPr>
        <w:spacing w:after="102" w:line="261" w:lineRule="auto"/>
        <w:ind w:left="730" w:right="48" w:hanging="10"/>
      </w:pPr>
      <w:r>
        <w:rPr>
          <w:b/>
          <w:sz w:val="24"/>
        </w:rPr>
        <w:t>Comune</w:t>
      </w:r>
      <w:r>
        <w:rPr>
          <w:sz w:val="24"/>
        </w:rPr>
        <w:t xml:space="preserve"> _____________________________ </w:t>
      </w:r>
      <w:r>
        <w:rPr>
          <w:b/>
          <w:sz w:val="24"/>
        </w:rPr>
        <w:t>Via/Piazza</w:t>
      </w:r>
      <w:r>
        <w:rPr>
          <w:sz w:val="24"/>
        </w:rPr>
        <w:t xml:space="preserve">__________________________ </w:t>
      </w:r>
      <w:r>
        <w:rPr>
          <w:b/>
          <w:sz w:val="24"/>
        </w:rPr>
        <w:t>N.</w:t>
      </w:r>
      <w:r>
        <w:rPr>
          <w:sz w:val="24"/>
        </w:rPr>
        <w:t xml:space="preserve">____ </w:t>
      </w:r>
    </w:p>
    <w:p w14:paraId="6A24E6CB" w14:textId="77777777" w:rsidR="00D8714A" w:rsidRDefault="00435E99">
      <w:pPr>
        <w:spacing w:after="216"/>
        <w:ind w:left="720"/>
      </w:pPr>
      <w:r>
        <w:rPr>
          <w:sz w:val="18"/>
        </w:rPr>
        <w:t xml:space="preserve"> </w:t>
      </w:r>
    </w:p>
    <w:p w14:paraId="24B6E917" w14:textId="77777777" w:rsidR="00D8714A" w:rsidRDefault="00435E99">
      <w:pPr>
        <w:spacing w:after="157" w:line="261" w:lineRule="auto"/>
        <w:ind w:left="-5" w:right="48" w:hanging="10"/>
      </w:pPr>
      <w:r>
        <w:rPr>
          <w:sz w:val="24"/>
        </w:rPr>
        <w:t xml:space="preserve">ove è presente attrezzatura idonea alla loro conservazione con una capienza max di n.  ______ dosi/giorno. </w:t>
      </w:r>
    </w:p>
    <w:p w14:paraId="1818EE0D" w14:textId="77777777" w:rsidR="00D8714A" w:rsidRDefault="00435E99">
      <w:pPr>
        <w:spacing w:after="16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712245" w14:textId="77777777" w:rsidR="00D8714A" w:rsidRDefault="00435E99">
      <w:pPr>
        <w:spacing w:after="157" w:line="261" w:lineRule="auto"/>
        <w:ind w:left="-5" w:right="48" w:hanging="10"/>
      </w:pPr>
      <w:r>
        <w:rPr>
          <w:sz w:val="24"/>
        </w:rPr>
        <w:t>DATA ____|</w:t>
      </w:r>
      <w:r>
        <w:rPr>
          <w:sz w:val="24"/>
        </w:rPr>
        <w:t xml:space="preserve">____|2021 </w:t>
      </w:r>
    </w:p>
    <w:p w14:paraId="023C77BA" w14:textId="77777777" w:rsidR="00D8714A" w:rsidRDefault="00435E99">
      <w:pPr>
        <w:spacing w:after="161"/>
      </w:pPr>
      <w:r>
        <w:rPr>
          <w:sz w:val="24"/>
        </w:rPr>
        <w:t xml:space="preserve"> </w:t>
      </w:r>
    </w:p>
    <w:p w14:paraId="64C9D90F" w14:textId="77777777" w:rsidR="00D8714A" w:rsidRDefault="00435E99">
      <w:pPr>
        <w:spacing w:after="157" w:line="261" w:lineRule="auto"/>
        <w:ind w:left="-5" w:right="48" w:hanging="10"/>
      </w:pPr>
      <w:r>
        <w:rPr>
          <w:sz w:val="24"/>
        </w:rPr>
        <w:t xml:space="preserve">f.to  </w:t>
      </w:r>
    </w:p>
    <w:p w14:paraId="2E990106" w14:textId="77777777" w:rsidR="00D8714A" w:rsidRDefault="00435E99">
      <w:pPr>
        <w:spacing w:after="157" w:line="261" w:lineRule="auto"/>
        <w:ind w:left="-5" w:right="48" w:hanging="10"/>
      </w:pPr>
      <w:r>
        <w:rPr>
          <w:sz w:val="24"/>
        </w:rPr>
        <w:t xml:space="preserve">Datore di Lavoro ___________________________     Medico _____________________________ </w:t>
      </w:r>
    </w:p>
    <w:p w14:paraId="3EC9153A" w14:textId="77777777" w:rsidR="00D8714A" w:rsidRDefault="00435E99">
      <w:pPr>
        <w:spacing w:after="0" w:line="360" w:lineRule="auto"/>
        <w:ind w:right="9636"/>
      </w:pPr>
      <w:r>
        <w:rPr>
          <w:sz w:val="24"/>
        </w:rPr>
        <w:t xml:space="preserve"> </w:t>
      </w:r>
      <w:r>
        <w:rPr>
          <w:sz w:val="28"/>
        </w:rPr>
        <w:t xml:space="preserve"> </w:t>
      </w:r>
    </w:p>
    <w:p w14:paraId="434027F0" w14:textId="77777777" w:rsidR="00D8714A" w:rsidRDefault="00435E99">
      <w:pPr>
        <w:spacing w:after="199"/>
      </w:pPr>
      <w:r>
        <w:t xml:space="preserve"> </w:t>
      </w:r>
    </w:p>
    <w:p w14:paraId="0F49022D" w14:textId="77777777" w:rsidR="00D8714A" w:rsidRDefault="00435E99">
      <w:pPr>
        <w:spacing w:after="199"/>
      </w:pPr>
      <w:r>
        <w:t xml:space="preserve"> </w:t>
      </w:r>
    </w:p>
    <w:p w14:paraId="7EE51F9B" w14:textId="77777777" w:rsidR="00D8714A" w:rsidRDefault="00435E99">
      <w:pPr>
        <w:spacing w:after="199"/>
      </w:pPr>
      <w:r>
        <w:t xml:space="preserve"> </w:t>
      </w:r>
    </w:p>
    <w:p w14:paraId="36FA8468" w14:textId="77777777" w:rsidR="00D8714A" w:rsidRDefault="00435E99">
      <w:pPr>
        <w:spacing w:after="198"/>
      </w:pPr>
      <w:r>
        <w:t xml:space="preserve"> </w:t>
      </w:r>
    </w:p>
    <w:p w14:paraId="43B65070" w14:textId="7E542DC6" w:rsidR="00435E99" w:rsidRDefault="00435E99">
      <w:pPr>
        <w:spacing w:after="0"/>
      </w:pPr>
      <w:r>
        <w:t xml:space="preserve"> </w:t>
      </w:r>
    </w:p>
    <w:p w14:paraId="7E6D0F2B" w14:textId="77777777" w:rsidR="00435E99" w:rsidRDefault="00435E99">
      <w:r>
        <w:br w:type="page"/>
      </w:r>
    </w:p>
    <w:p w14:paraId="0D793789" w14:textId="77777777" w:rsidR="00D8714A" w:rsidRDefault="00D8714A">
      <w:pPr>
        <w:spacing w:after="0"/>
      </w:pPr>
    </w:p>
    <w:p w14:paraId="4438BD8B" w14:textId="77777777" w:rsidR="00D8714A" w:rsidRDefault="00435E99">
      <w:pPr>
        <w:spacing w:after="201"/>
        <w:ind w:right="58"/>
        <w:jc w:val="right"/>
      </w:pPr>
      <w:proofErr w:type="spellStart"/>
      <w:r>
        <w:rPr>
          <w:b/>
          <w:i/>
        </w:rPr>
        <w:t>All</w:t>
      </w:r>
      <w:proofErr w:type="spellEnd"/>
      <w:r>
        <w:rPr>
          <w:b/>
          <w:i/>
        </w:rPr>
        <w:t xml:space="preserve">. 3 </w:t>
      </w:r>
    </w:p>
    <w:p w14:paraId="4FCC43B4" w14:textId="77777777" w:rsidR="00D8714A" w:rsidRDefault="00435E99">
      <w:pPr>
        <w:pStyle w:val="Titolo2"/>
        <w:spacing w:after="199"/>
        <w:ind w:left="10" w:right="57"/>
        <w:jc w:val="center"/>
      </w:pPr>
      <w:r>
        <w:rPr>
          <w:i w:val="0"/>
          <w:shd w:val="clear" w:color="auto" w:fill="auto"/>
        </w:rPr>
        <w:t xml:space="preserve">Ipotesi del Piano aziendale della Associazione o della azienda che fungono da Hub interaziendale </w:t>
      </w:r>
    </w:p>
    <w:p w14:paraId="6A4E31CC" w14:textId="77777777" w:rsidR="00D8714A" w:rsidRDefault="00435E99">
      <w:pPr>
        <w:spacing w:after="218"/>
      </w:pPr>
      <w:r>
        <w:t xml:space="preserve"> </w:t>
      </w:r>
    </w:p>
    <w:p w14:paraId="54D93E0B" w14:textId="4D73FBDD" w:rsidR="00D8714A" w:rsidRDefault="00435E99">
      <w:pPr>
        <w:spacing w:after="227" w:line="258" w:lineRule="auto"/>
        <w:jc w:val="center"/>
      </w:pPr>
      <w:r>
        <w:rPr>
          <w:sz w:val="24"/>
        </w:rPr>
        <w:t xml:space="preserve"> </w:t>
      </w:r>
      <w:r>
        <w:rPr>
          <w:b/>
          <w:sz w:val="24"/>
        </w:rPr>
        <w:t xml:space="preserve">(da trasmettere a cura </w:t>
      </w:r>
      <w:r>
        <w:rPr>
          <w:b/>
          <w:sz w:val="24"/>
        </w:rPr>
        <w:t>dell’Azienda</w:t>
      </w:r>
      <w:r>
        <w:rPr>
          <w:b/>
          <w:sz w:val="24"/>
        </w:rPr>
        <w:t xml:space="preserve"> che funge da HUB interaziendale all’ASL di riferimento del proprio territorio)</w:t>
      </w:r>
      <w:r>
        <w:rPr>
          <w:sz w:val="24"/>
        </w:rPr>
        <w:t xml:space="preserve"> </w:t>
      </w:r>
    </w:p>
    <w:p w14:paraId="2D2E0B28" w14:textId="77777777" w:rsidR="00D8714A" w:rsidRDefault="00435E99">
      <w:pPr>
        <w:spacing w:after="97"/>
        <w:ind w:left="10" w:right="61" w:hanging="10"/>
        <w:jc w:val="center"/>
      </w:pPr>
      <w:r>
        <w:t>PIANO</w:t>
      </w:r>
      <w:r>
        <w:t xml:space="preserve"> AZIENDALE PER L’ATTIVAZIONE DI PUNTO STRAORDINARIO </w:t>
      </w:r>
      <w:r>
        <w:rPr>
          <w:b/>
          <w:sz w:val="28"/>
        </w:rPr>
        <w:t xml:space="preserve"> </w:t>
      </w:r>
    </w:p>
    <w:p w14:paraId="5A6ECB3B" w14:textId="77777777" w:rsidR="00D8714A" w:rsidRDefault="00435E99">
      <w:pPr>
        <w:spacing w:after="199"/>
        <w:ind w:left="10" w:right="62" w:hanging="10"/>
        <w:jc w:val="center"/>
      </w:pPr>
      <w:r>
        <w:t>DI VACCINAZIONEANTI SARS-COV-2/</w:t>
      </w:r>
      <w:proofErr w:type="spellStart"/>
      <w:r>
        <w:t>Covid</w:t>
      </w:r>
      <w:proofErr w:type="spellEnd"/>
      <w:r>
        <w:t xml:space="preserve"> 19 NEI LUOGHI DI LAVORO </w:t>
      </w:r>
    </w:p>
    <w:p w14:paraId="67777E22" w14:textId="77777777" w:rsidR="00D8714A" w:rsidRDefault="00435E99">
      <w:pPr>
        <w:spacing w:after="158"/>
        <w:ind w:left="10" w:right="57" w:hanging="10"/>
        <w:jc w:val="center"/>
      </w:pPr>
      <w:r>
        <w:t xml:space="preserve">ALLEGATO B – ASSOCIAZIONE DI CATEGORIA </w:t>
      </w:r>
    </w:p>
    <w:p w14:paraId="6E2EC72C" w14:textId="77777777" w:rsidR="00D8714A" w:rsidRDefault="00435E99">
      <w:pPr>
        <w:pStyle w:val="Titolo2"/>
        <w:spacing w:after="161"/>
        <w:ind w:left="10" w:right="58"/>
        <w:jc w:val="center"/>
      </w:pPr>
      <w:r>
        <w:rPr>
          <w:i w:val="0"/>
          <w:shd w:val="clear" w:color="auto" w:fill="auto"/>
        </w:rPr>
        <w:t>Nel pieno rispetto delle</w:t>
      </w:r>
      <w:r>
        <w:rPr>
          <w:b w:val="0"/>
          <w:i w:val="0"/>
          <w:shd w:val="clear" w:color="auto" w:fill="auto"/>
        </w:rPr>
        <w:t xml:space="preserve"> </w:t>
      </w:r>
    </w:p>
    <w:p w14:paraId="139BE79C" w14:textId="77777777" w:rsidR="00D8714A" w:rsidRDefault="00435E99">
      <w:pPr>
        <w:pStyle w:val="Titolo3"/>
        <w:ind w:right="60"/>
      </w:pPr>
      <w:r>
        <w:t>Indicazioni ad interim per la vaccinazione anti SARS-COV-2/</w:t>
      </w:r>
      <w:proofErr w:type="spellStart"/>
      <w:r>
        <w:t>Covid</w:t>
      </w:r>
      <w:proofErr w:type="spellEnd"/>
      <w:r>
        <w:t xml:space="preserve"> 19 nei luoghi di lavoro </w:t>
      </w:r>
    </w:p>
    <w:p w14:paraId="5F1112A1" w14:textId="77777777" w:rsidR="00D8714A" w:rsidRDefault="00435E99">
      <w:pPr>
        <w:spacing w:after="161" w:line="257" w:lineRule="auto"/>
        <w:ind w:left="-5" w:right="53" w:hanging="10"/>
        <w:jc w:val="both"/>
      </w:pPr>
      <w:r>
        <w:rPr>
          <w:b/>
          <w:sz w:val="20"/>
        </w:rPr>
        <w:t>La vaccinazione anti-SARS-CoV-2/COVID-19 effettuata nell’ambiente di lavoro rappresenta un’iniziativa di sanità pubblica, finalizzata alla tutela della salute della c</w:t>
      </w:r>
      <w:r>
        <w:rPr>
          <w:b/>
          <w:sz w:val="20"/>
        </w:rPr>
        <w:t>ollettività e non attiene strettamente alla prevenzione nei luoghi di lavoro. Rappresenta, altresì, un’opportunità aggiuntiva rispetto alle modalità dell’offerta vaccinale previste dagli atti di indirizzo nazionali e regionali.</w:t>
      </w:r>
      <w:r>
        <w:rPr>
          <w:b/>
        </w:rPr>
        <w:t xml:space="preserve"> </w:t>
      </w:r>
    </w:p>
    <w:p w14:paraId="2D0484DA" w14:textId="77777777" w:rsidR="00D8714A" w:rsidRDefault="00435E99">
      <w:pPr>
        <w:spacing w:after="0"/>
        <w:ind w:right="10"/>
        <w:jc w:val="center"/>
      </w:pPr>
      <w:r>
        <w:rPr>
          <w:b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43"/>
        <w:gridCol w:w="6988"/>
      </w:tblGrid>
      <w:tr w:rsidR="00D8714A" w14:paraId="56F7A2A9" w14:textId="77777777">
        <w:trPr>
          <w:trHeight w:val="1481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7B49" w14:textId="77777777" w:rsidR="00D8714A" w:rsidRDefault="00435E99">
            <w:pPr>
              <w:spacing w:after="0"/>
              <w:ind w:left="3"/>
            </w:pPr>
            <w:r>
              <w:rPr>
                <w:sz w:val="26"/>
              </w:rPr>
              <w:t>Associazione di categoria</w:t>
            </w:r>
            <w:r>
              <w:rPr>
                <w:sz w:val="26"/>
              </w:rPr>
              <w:t xml:space="preserve"> / Azienda che funge da HUB interaziendale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5C0F" w14:textId="77777777" w:rsidR="00D8714A" w:rsidRDefault="00435E99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D8714A" w14:paraId="49FD759B" w14:textId="77777777">
        <w:trPr>
          <w:trHeight w:val="502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06DB" w14:textId="77777777" w:rsidR="00D8714A" w:rsidRDefault="00435E99">
            <w:pPr>
              <w:spacing w:after="0"/>
              <w:ind w:left="3"/>
            </w:pPr>
            <w:r>
              <w:rPr>
                <w:sz w:val="24"/>
              </w:rPr>
              <w:t xml:space="preserve">P.I./C.F.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FB1E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8714A" w14:paraId="78CFB938" w14:textId="77777777">
        <w:trPr>
          <w:trHeight w:val="504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8EA2" w14:textId="77777777" w:rsidR="00D8714A" w:rsidRDefault="00435E99">
            <w:pPr>
              <w:spacing w:after="0"/>
              <w:ind w:left="3"/>
            </w:pPr>
            <w:r>
              <w:rPr>
                <w:sz w:val="24"/>
              </w:rPr>
              <w:t xml:space="preserve">Comune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8FBA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8714A" w14:paraId="2B751432" w14:textId="77777777">
        <w:trPr>
          <w:trHeight w:val="502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93B3" w14:textId="77777777" w:rsidR="00D8714A" w:rsidRDefault="00435E99">
            <w:pPr>
              <w:spacing w:after="0"/>
              <w:ind w:left="3"/>
            </w:pPr>
            <w:r>
              <w:rPr>
                <w:sz w:val="24"/>
              </w:rPr>
              <w:t xml:space="preserve">Prov.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2BB1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8714A" w14:paraId="303A6048" w14:textId="77777777">
        <w:trPr>
          <w:trHeight w:val="504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9569" w14:textId="77777777" w:rsidR="00D8714A" w:rsidRDefault="00435E99">
            <w:pPr>
              <w:spacing w:after="0"/>
              <w:ind w:left="3"/>
            </w:pPr>
            <w:r>
              <w:rPr>
                <w:sz w:val="24"/>
              </w:rPr>
              <w:t xml:space="preserve">Via/Piazza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AF6A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8714A" w14:paraId="3F4E880E" w14:textId="77777777">
        <w:trPr>
          <w:trHeight w:val="502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7DDA" w14:textId="77777777" w:rsidR="00D8714A" w:rsidRDefault="00435E99">
            <w:pPr>
              <w:spacing w:after="0"/>
              <w:ind w:left="3"/>
            </w:pPr>
            <w:r>
              <w:rPr>
                <w:sz w:val="24"/>
              </w:rPr>
              <w:t xml:space="preserve">Telefono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E9EB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8714A" w14:paraId="57F1FDC0" w14:textId="77777777">
        <w:trPr>
          <w:trHeight w:val="504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56F4" w14:textId="77777777" w:rsidR="00D8714A" w:rsidRDefault="00435E99">
            <w:pPr>
              <w:spacing w:after="0"/>
              <w:ind w:left="3"/>
            </w:pPr>
            <w:r>
              <w:rPr>
                <w:sz w:val="24"/>
              </w:rPr>
              <w:t xml:space="preserve">e-mail/pec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AEA0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</w:tbl>
    <w:p w14:paraId="79A08F7B" w14:textId="77777777" w:rsidR="00D8714A" w:rsidRDefault="00435E99">
      <w:r>
        <w:t xml:space="preserve"> </w:t>
      </w:r>
    </w:p>
    <w:p w14:paraId="1FAD4EA2" w14:textId="77777777" w:rsidR="00D8714A" w:rsidRDefault="00435E99">
      <w:pPr>
        <w:pStyle w:val="Titolo2"/>
        <w:spacing w:after="1" w:line="258" w:lineRule="auto"/>
        <w:ind w:left="-5"/>
      </w:pPr>
      <w:r>
        <w:rPr>
          <w:i w:val="0"/>
          <w:shd w:val="clear" w:color="auto" w:fill="auto"/>
        </w:rPr>
        <w:t xml:space="preserve">(Selezionare la voce di interesse) </w:t>
      </w:r>
    </w:p>
    <w:tbl>
      <w:tblPr>
        <w:tblStyle w:val="TableGrid"/>
        <w:tblW w:w="9631" w:type="dxa"/>
        <w:tblInd w:w="5" w:type="dxa"/>
        <w:tblCellMar>
          <w:top w:w="52" w:type="dxa"/>
          <w:left w:w="11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31"/>
      </w:tblGrid>
      <w:tr w:rsidR="00D8714A" w14:paraId="4812CCB4" w14:textId="77777777">
        <w:trPr>
          <w:trHeight w:val="595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5486" w14:textId="77777777" w:rsidR="00D8714A" w:rsidRDefault="00435E99">
            <w:pPr>
              <w:numPr>
                <w:ilvl w:val="0"/>
                <w:numId w:val="16"/>
              </w:numPr>
              <w:spacing w:after="36"/>
              <w:ind w:hanging="319"/>
            </w:pPr>
            <w:r>
              <w:rPr>
                <w:sz w:val="24"/>
              </w:rPr>
              <w:t xml:space="preserve">Medico competente                  </w:t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sz w:val="24"/>
              </w:rPr>
              <w:t xml:space="preserve"> dell’Associazione  </w:t>
            </w:r>
            <w:r>
              <w:rPr>
                <w:b/>
                <w:color w:val="44546A"/>
                <w:sz w:val="24"/>
              </w:rPr>
              <w:t xml:space="preserve"> </w:t>
            </w:r>
          </w:p>
          <w:p w14:paraId="78ED70F1" w14:textId="77777777" w:rsidR="00D8714A" w:rsidRDefault="00435E99">
            <w:pPr>
              <w:numPr>
                <w:ilvl w:val="0"/>
                <w:numId w:val="16"/>
              </w:numPr>
              <w:spacing w:after="0"/>
              <w:ind w:hanging="319"/>
            </w:pPr>
            <w:r>
              <w:rPr>
                <w:sz w:val="24"/>
              </w:rPr>
              <w:t>dell’impresa associata con sede nel Comune di</w:t>
            </w:r>
            <w:r>
              <w:rPr>
                <w:sz w:val="32"/>
              </w:rPr>
              <w:t xml:space="preserve"> </w:t>
            </w:r>
          </w:p>
        </w:tc>
      </w:tr>
      <w:tr w:rsidR="00D8714A" w14:paraId="0EA7ABD0" w14:textId="77777777">
        <w:trPr>
          <w:trHeight w:val="521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3F8AC" w14:textId="77777777" w:rsidR="00D8714A" w:rsidRDefault="00435E99">
            <w:pPr>
              <w:spacing w:after="0"/>
            </w:pP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sz w:val="24"/>
              </w:rPr>
              <w:t xml:space="preserve"> Struttura sanitaria privata                   </w:t>
            </w:r>
          </w:p>
        </w:tc>
      </w:tr>
    </w:tbl>
    <w:p w14:paraId="51770F6C" w14:textId="77777777" w:rsidR="00D8714A" w:rsidRDefault="00435E99">
      <w:r>
        <w:t xml:space="preserve"> </w:t>
      </w:r>
    </w:p>
    <w:p w14:paraId="5F97794D" w14:textId="77777777" w:rsidR="00D8714A" w:rsidRDefault="00435E99">
      <w:pPr>
        <w:pStyle w:val="Titolo2"/>
        <w:spacing w:after="161" w:line="258" w:lineRule="auto"/>
        <w:ind w:left="-5"/>
      </w:pPr>
      <w:r>
        <w:rPr>
          <w:i w:val="0"/>
          <w:shd w:val="clear" w:color="auto" w:fill="auto"/>
        </w:rPr>
        <w:lastRenderedPageBreak/>
        <w:t xml:space="preserve">(Compilare il box di interesse: Medico competente o Struttura sanitaria privata) </w:t>
      </w:r>
    </w:p>
    <w:tbl>
      <w:tblPr>
        <w:tblStyle w:val="TableGrid"/>
        <w:tblW w:w="9631" w:type="dxa"/>
        <w:tblInd w:w="5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31"/>
        <w:gridCol w:w="7000"/>
      </w:tblGrid>
      <w:tr w:rsidR="00D8714A" w14:paraId="3AB2E878" w14:textId="77777777">
        <w:trPr>
          <w:trHeight w:val="504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5B5C" w14:textId="77777777" w:rsidR="00D8714A" w:rsidRDefault="00435E99">
            <w:pPr>
              <w:spacing w:after="0"/>
              <w:ind w:left="3"/>
            </w:pPr>
            <w:r>
              <w:rPr>
                <w:sz w:val="24"/>
              </w:rPr>
              <w:t>Medico Competente</w:t>
            </w:r>
            <w:r>
              <w:rPr>
                <w:b/>
                <w:color w:val="44546A"/>
                <w:sz w:val="28"/>
              </w:rPr>
              <w:t xml:space="preserve"> 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B0D6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8714A" w14:paraId="664CD076" w14:textId="77777777">
        <w:trPr>
          <w:trHeight w:val="504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1E8E" w14:textId="77777777" w:rsidR="00D8714A" w:rsidRDefault="00435E99">
            <w:pPr>
              <w:spacing w:after="0"/>
              <w:ind w:left="3"/>
            </w:pPr>
            <w:r>
              <w:rPr>
                <w:sz w:val="24"/>
              </w:rPr>
              <w:t xml:space="preserve">C.F. 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1B0E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8714A" w14:paraId="3F59F491" w14:textId="77777777">
        <w:trPr>
          <w:trHeight w:val="502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19AF" w14:textId="77777777" w:rsidR="00D8714A" w:rsidRDefault="00435E99">
            <w:pPr>
              <w:spacing w:after="0"/>
              <w:ind w:left="3"/>
            </w:pPr>
            <w:r>
              <w:rPr>
                <w:sz w:val="24"/>
              </w:rPr>
              <w:t xml:space="preserve">Telefono 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07BF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8714A" w14:paraId="68BD265A" w14:textId="77777777">
        <w:trPr>
          <w:trHeight w:val="504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31C5" w14:textId="77777777" w:rsidR="00D8714A" w:rsidRDefault="00435E99">
            <w:pPr>
              <w:spacing w:after="0"/>
              <w:ind w:left="3"/>
            </w:pPr>
            <w:r>
              <w:rPr>
                <w:sz w:val="24"/>
              </w:rPr>
              <w:t xml:space="preserve">e-mail 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3D44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</w:tbl>
    <w:p w14:paraId="3B7543EE" w14:textId="77777777" w:rsidR="00D8714A" w:rsidRDefault="00435E99">
      <w:pPr>
        <w:spacing w:after="0"/>
      </w:pPr>
      <w:r>
        <w:rPr>
          <w:b/>
          <w:color w:val="44546A"/>
          <w:sz w:val="28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53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26"/>
        <w:gridCol w:w="7005"/>
      </w:tblGrid>
      <w:tr w:rsidR="00D8714A" w14:paraId="72D43F3B" w14:textId="77777777">
        <w:trPr>
          <w:trHeight w:val="797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D742" w14:textId="75922A31" w:rsidR="00D8714A" w:rsidRDefault="00435E99">
            <w:pPr>
              <w:spacing w:after="0"/>
            </w:pPr>
            <w:r>
              <w:rPr>
                <w:sz w:val="24"/>
              </w:rPr>
              <w:t>Strutt</w:t>
            </w:r>
            <w:r>
              <w:rPr>
                <w:sz w:val="24"/>
              </w:rPr>
              <w:t xml:space="preserve">ura sanitaria privata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B1A0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8714A" w14:paraId="305FB41B" w14:textId="77777777">
        <w:trPr>
          <w:trHeight w:val="502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C13B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C.F./P.I.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C596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8714A" w14:paraId="3D6C490B" w14:textId="77777777">
        <w:trPr>
          <w:trHeight w:val="505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3484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Telefono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B72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8714A" w14:paraId="506D5824" w14:textId="77777777">
        <w:trPr>
          <w:trHeight w:val="50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02A9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e-mail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FB2A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8714A" w14:paraId="00B7530B" w14:textId="77777777">
        <w:trPr>
          <w:trHeight w:val="502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4DC6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Medico di riferimento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5F9A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8714A" w14:paraId="6E322287" w14:textId="77777777">
        <w:trPr>
          <w:trHeight w:val="50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7409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C.F.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4919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8714A" w14:paraId="200A6A5E" w14:textId="77777777">
        <w:trPr>
          <w:trHeight w:val="502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807E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Telefono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2788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8714A" w14:paraId="0594ADFD" w14:textId="77777777">
        <w:trPr>
          <w:trHeight w:val="50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6972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e-mail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1753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</w:tbl>
    <w:p w14:paraId="33E3666D" w14:textId="77777777" w:rsidR="00D8714A" w:rsidRDefault="00435E99">
      <w:pPr>
        <w:spacing w:after="100"/>
      </w:pPr>
      <w:r>
        <w:rPr>
          <w:b/>
          <w:color w:val="44546A"/>
          <w:sz w:val="28"/>
        </w:rPr>
        <w:t xml:space="preserve"> </w:t>
      </w:r>
    </w:p>
    <w:p w14:paraId="35DD412F" w14:textId="77777777" w:rsidR="00D8714A" w:rsidRDefault="00435E99">
      <w:pPr>
        <w:spacing w:after="0"/>
      </w:pPr>
      <w:r>
        <w:t xml:space="preserve"> </w:t>
      </w:r>
    </w:p>
    <w:tbl>
      <w:tblPr>
        <w:tblStyle w:val="TableGrid"/>
        <w:tblW w:w="9631" w:type="dxa"/>
        <w:tblInd w:w="5" w:type="dxa"/>
        <w:tblCellMar>
          <w:top w:w="53" w:type="dxa"/>
          <w:left w:w="111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9631"/>
      </w:tblGrid>
      <w:tr w:rsidR="00D8714A" w14:paraId="07362859" w14:textId="77777777">
        <w:trPr>
          <w:trHeight w:val="795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7CE6" w14:textId="77777777" w:rsidR="00D8714A" w:rsidRDefault="00435E99">
            <w:pPr>
              <w:spacing w:after="0"/>
              <w:jc w:val="both"/>
            </w:pPr>
            <w:r>
              <w:rPr>
                <w:sz w:val="24"/>
              </w:rPr>
              <w:t xml:space="preserve">Lavoratori aderenti alla campagna vaccinale, fermo restando conferma da parte del medico, del numero effettivo di adesioni alla ATS prima della consegna delle dosi: </w:t>
            </w:r>
          </w:p>
        </w:tc>
      </w:tr>
      <w:tr w:rsidR="00D8714A" w14:paraId="4F159796" w14:textId="77777777">
        <w:trPr>
          <w:trHeight w:val="504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98ED" w14:textId="77777777" w:rsidR="00D8714A" w:rsidRDefault="00435E99">
            <w:pPr>
              <w:spacing w:after="0"/>
            </w:pPr>
            <w:r>
              <w:rPr>
                <w:sz w:val="24"/>
              </w:rPr>
              <w:t xml:space="preserve">              </w:t>
            </w:r>
            <w:proofErr w:type="gramStart"/>
            <w:r>
              <w:rPr>
                <w:sz w:val="24"/>
              </w:rPr>
              <w:t>Numero  _</w:t>
            </w:r>
            <w:proofErr w:type="gramEnd"/>
            <w:r>
              <w:rPr>
                <w:sz w:val="24"/>
              </w:rPr>
              <w:t xml:space="preserve">_|__|__|__| </w:t>
            </w:r>
          </w:p>
        </w:tc>
      </w:tr>
    </w:tbl>
    <w:p w14:paraId="0A652705" w14:textId="77777777" w:rsidR="00D8714A" w:rsidRDefault="00435E99">
      <w:pPr>
        <w:spacing w:after="103"/>
      </w:pPr>
      <w:r>
        <w:rPr>
          <w:b/>
          <w:color w:val="44546A"/>
          <w:sz w:val="28"/>
        </w:rPr>
        <w:t xml:space="preserve"> </w:t>
      </w:r>
    </w:p>
    <w:p w14:paraId="65968FE7" w14:textId="77777777" w:rsidR="00D8714A" w:rsidRDefault="00435E99">
      <w:pPr>
        <w:spacing w:after="177"/>
      </w:pPr>
      <w:r>
        <w:t xml:space="preserve"> </w:t>
      </w:r>
    </w:p>
    <w:p w14:paraId="5C1B8DBF" w14:textId="77777777" w:rsidR="00D8714A" w:rsidRDefault="00435E99">
      <w:pPr>
        <w:spacing w:after="157" w:line="261" w:lineRule="auto"/>
        <w:ind w:left="-5" w:right="48" w:hanging="10"/>
      </w:pPr>
      <w:r>
        <w:rPr>
          <w:sz w:val="24"/>
        </w:rPr>
        <w:t xml:space="preserve">L’Associazione datoriale      </w:t>
      </w:r>
      <w:proofErr w:type="gramStart"/>
      <w:r>
        <w:rPr>
          <w:rFonts w:ascii="Wingdings" w:eastAsia="Wingdings" w:hAnsi="Wingdings" w:cs="Wingdings"/>
        </w:rPr>
        <w:t></w:t>
      </w:r>
      <w:r>
        <w:t xml:space="preserve"> </w:t>
      </w:r>
      <w:r>
        <w:rPr>
          <w:sz w:val="24"/>
        </w:rPr>
        <w:t xml:space="preserve"> il</w:t>
      </w:r>
      <w:proofErr w:type="gramEnd"/>
      <w:r>
        <w:rPr>
          <w:sz w:val="24"/>
        </w:rPr>
        <w:t xml:space="preserve"> Medico compe</w:t>
      </w:r>
      <w:r>
        <w:rPr>
          <w:sz w:val="24"/>
        </w:rPr>
        <w:t xml:space="preserve">tente             </w:t>
      </w:r>
    </w:p>
    <w:p w14:paraId="2819C9C1" w14:textId="77777777" w:rsidR="00D8714A" w:rsidRDefault="00435E99">
      <w:pPr>
        <w:spacing w:after="157" w:line="261" w:lineRule="auto"/>
        <w:ind w:left="2134" w:right="48" w:hanging="10"/>
      </w:pPr>
      <w:r>
        <w:rPr>
          <w:sz w:val="24"/>
        </w:rPr>
        <w:t xml:space="preserve">          </w:t>
      </w:r>
      <w:r>
        <w:rPr>
          <w:rFonts w:ascii="Wingdings" w:eastAsia="Wingdings" w:hAnsi="Wingdings" w:cs="Wingdings"/>
        </w:rPr>
        <w:t></w:t>
      </w:r>
      <w:r>
        <w:t xml:space="preserve"> </w:t>
      </w:r>
      <w:r>
        <w:rPr>
          <w:sz w:val="24"/>
        </w:rPr>
        <w:t xml:space="preserve">il Medico di riferimento della Struttura sanitaria privata   </w:t>
      </w:r>
    </w:p>
    <w:p w14:paraId="005DC423" w14:textId="77777777" w:rsidR="00D8714A" w:rsidRDefault="00435E99">
      <w:pPr>
        <w:spacing w:after="159"/>
      </w:pPr>
      <w:r>
        <w:rPr>
          <w:sz w:val="24"/>
        </w:rPr>
        <w:t xml:space="preserve"> </w:t>
      </w:r>
    </w:p>
    <w:p w14:paraId="283A3015" w14:textId="77777777" w:rsidR="00D8714A" w:rsidRDefault="00435E99">
      <w:pPr>
        <w:spacing w:after="181"/>
      </w:pPr>
      <w:r>
        <w:rPr>
          <w:sz w:val="24"/>
        </w:rPr>
        <w:t xml:space="preserve"> </w:t>
      </w:r>
    </w:p>
    <w:p w14:paraId="5B536667" w14:textId="77777777" w:rsidR="00D8714A" w:rsidRDefault="00435E99">
      <w:pPr>
        <w:pStyle w:val="Titolo1"/>
        <w:spacing w:after="141" w:line="259" w:lineRule="auto"/>
        <w:ind w:right="62"/>
        <w:jc w:val="center"/>
      </w:pPr>
      <w:r>
        <w:rPr>
          <w:b w:val="0"/>
          <w:sz w:val="26"/>
        </w:rPr>
        <w:t>dichiarano</w:t>
      </w:r>
      <w:r>
        <w:rPr>
          <w:b w:val="0"/>
          <w:sz w:val="24"/>
        </w:rPr>
        <w:t xml:space="preserve"> </w:t>
      </w:r>
    </w:p>
    <w:p w14:paraId="298C5E4D" w14:textId="77777777" w:rsidR="00D8714A" w:rsidRDefault="00435E99">
      <w:pPr>
        <w:numPr>
          <w:ilvl w:val="0"/>
          <w:numId w:val="9"/>
        </w:numPr>
        <w:spacing w:after="157" w:line="261" w:lineRule="auto"/>
        <w:ind w:left="1404" w:hanging="324"/>
      </w:pPr>
      <w:r>
        <w:rPr>
          <w:sz w:val="24"/>
        </w:rPr>
        <w:t>di aderire alla sperimentazione della campagna vaccinale anti-covid19 nei luoghi di lavoro,</w:t>
      </w:r>
      <w:r>
        <w:rPr>
          <w:b/>
          <w:sz w:val="24"/>
        </w:rPr>
        <w:t xml:space="preserve"> </w:t>
      </w:r>
    </w:p>
    <w:p w14:paraId="090A847F" w14:textId="77777777" w:rsidR="00D8714A" w:rsidRDefault="00435E99">
      <w:pPr>
        <w:spacing w:after="0"/>
        <w:ind w:left="348"/>
      </w:pPr>
      <w:r>
        <w:rPr>
          <w:sz w:val="24"/>
        </w:rPr>
        <w:lastRenderedPageBreak/>
        <w:t xml:space="preserve"> </w:t>
      </w:r>
    </w:p>
    <w:p w14:paraId="7389AB6A" w14:textId="77777777" w:rsidR="00D8714A" w:rsidRDefault="00435E99">
      <w:pPr>
        <w:numPr>
          <w:ilvl w:val="0"/>
          <w:numId w:val="9"/>
        </w:numPr>
        <w:spacing w:after="158" w:line="266" w:lineRule="auto"/>
        <w:ind w:left="1404" w:hanging="324"/>
      </w:pPr>
      <w:r>
        <w:rPr>
          <w:sz w:val="24"/>
        </w:rPr>
        <w:t xml:space="preserve">di rispettare, per gli aspetti di propria competenza, il </w:t>
      </w:r>
      <w:r>
        <w:rPr>
          <w:i/>
        </w:rPr>
        <w:t>Protocollo nazionale per la realizzazione dei piani aziendali finalizzati all’attivazione di punti straordinari di vaccinazione anti SARS-CoV-2/Covid-19 nei luoghi di lavoro</w:t>
      </w:r>
      <w:r>
        <w:rPr>
          <w:i/>
          <w:sz w:val="24"/>
        </w:rPr>
        <w:t xml:space="preserve">. </w:t>
      </w:r>
    </w:p>
    <w:p w14:paraId="0381F2F4" w14:textId="77777777" w:rsidR="00D8714A" w:rsidRDefault="00435E99">
      <w:pPr>
        <w:spacing w:after="157" w:line="261" w:lineRule="auto"/>
        <w:ind w:left="-5" w:right="48" w:hanging="10"/>
      </w:pPr>
      <w:r>
        <w:rPr>
          <w:b/>
          <w:sz w:val="24"/>
        </w:rPr>
        <w:t>In particolare</w:t>
      </w:r>
      <w:r>
        <w:rPr>
          <w:sz w:val="24"/>
        </w:rPr>
        <w:t>, il Medico dichiara che la somministrazione del vaccino avverrà (</w:t>
      </w:r>
      <w:r>
        <w:rPr>
          <w:b/>
        </w:rPr>
        <w:t>selezionare la voce di interesse)</w:t>
      </w:r>
      <w:r>
        <w:rPr>
          <w:sz w:val="24"/>
        </w:rPr>
        <w:t xml:space="preserve">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all’interno dell’unità locale/sito interaziendale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nella struttura sanitaria privata in convenzione  </w:t>
      </w:r>
    </w:p>
    <w:p w14:paraId="2B522E6B" w14:textId="77777777" w:rsidR="00D8714A" w:rsidRDefault="00435E99">
      <w:pPr>
        <w:spacing w:after="157" w:line="261" w:lineRule="auto"/>
        <w:ind w:left="438" w:right="48" w:hanging="10"/>
      </w:pPr>
      <w:r>
        <w:rPr>
          <w:sz w:val="24"/>
        </w:rPr>
        <w:t>sita nel comune di___________________</w:t>
      </w:r>
      <w:r>
        <w:rPr>
          <w:sz w:val="24"/>
        </w:rPr>
        <w:t xml:space="preserve">________________________________  </w:t>
      </w:r>
    </w:p>
    <w:p w14:paraId="0ACB860E" w14:textId="77777777" w:rsidR="00D8714A" w:rsidRDefault="00435E99">
      <w:pPr>
        <w:spacing w:after="157" w:line="261" w:lineRule="auto"/>
        <w:ind w:left="438" w:right="48" w:hanging="10"/>
      </w:pPr>
      <w:r>
        <w:rPr>
          <w:sz w:val="24"/>
        </w:rPr>
        <w:t xml:space="preserve">prov. ___________________ Via/Piazza____________________________  </w:t>
      </w:r>
    </w:p>
    <w:p w14:paraId="3CE28FFE" w14:textId="77777777" w:rsidR="00D8714A" w:rsidRDefault="00435E99">
      <w:pPr>
        <w:spacing w:after="162"/>
      </w:pPr>
      <w:r>
        <w:rPr>
          <w:sz w:val="24"/>
        </w:rPr>
        <w:t xml:space="preserve"> </w:t>
      </w:r>
    </w:p>
    <w:p w14:paraId="5ABAD2FF" w14:textId="77777777" w:rsidR="00D8714A" w:rsidRDefault="00435E99">
      <w:pPr>
        <w:spacing w:after="155" w:line="262" w:lineRule="auto"/>
        <w:ind w:left="720" w:hanging="360"/>
      </w:pP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in uno spazio idoneo alla somministrazione del vaccino, in grado di garantire l’accesso scaglionato e la permanenza post-vaccinazione, ovvero in: </w:t>
      </w:r>
    </w:p>
    <w:p w14:paraId="4C3D64AA" w14:textId="77777777" w:rsidR="00D8714A" w:rsidRDefault="00435E99">
      <w:pPr>
        <w:numPr>
          <w:ilvl w:val="0"/>
          <w:numId w:val="9"/>
        </w:numPr>
        <w:spacing w:after="162"/>
        <w:ind w:left="1404" w:hanging="324"/>
      </w:pPr>
      <w:r>
        <w:rPr>
          <w:b/>
          <w:sz w:val="24"/>
        </w:rPr>
        <w:t>infermeria;</w:t>
      </w:r>
      <w:r>
        <w:rPr>
          <w:sz w:val="24"/>
        </w:rPr>
        <w:t xml:space="preserve"> </w:t>
      </w:r>
    </w:p>
    <w:p w14:paraId="6A4BBA67" w14:textId="77777777" w:rsidR="00D8714A" w:rsidRDefault="00435E99">
      <w:pPr>
        <w:numPr>
          <w:ilvl w:val="0"/>
          <w:numId w:val="9"/>
        </w:numPr>
        <w:spacing w:after="162"/>
        <w:ind w:left="1404" w:hanging="324"/>
      </w:pPr>
      <w:r>
        <w:rPr>
          <w:b/>
          <w:sz w:val="24"/>
        </w:rPr>
        <w:t xml:space="preserve">ambulatorio mobile; </w:t>
      </w:r>
    </w:p>
    <w:p w14:paraId="763AE9CA" w14:textId="77777777" w:rsidR="00D8714A" w:rsidRDefault="00435E99">
      <w:pPr>
        <w:numPr>
          <w:ilvl w:val="0"/>
          <w:numId w:val="9"/>
        </w:numPr>
        <w:spacing w:after="159"/>
        <w:ind w:left="1404" w:hanging="324"/>
      </w:pPr>
      <w:r>
        <w:rPr>
          <w:b/>
          <w:sz w:val="24"/>
        </w:rPr>
        <w:t xml:space="preserve">locale interno allestito </w:t>
      </w:r>
      <w:proofErr w:type="gramStart"/>
      <w:r>
        <w:rPr>
          <w:b/>
          <w:sz w:val="24"/>
        </w:rPr>
        <w:t>all’uopo</w:t>
      </w:r>
      <w:proofErr w:type="gramEnd"/>
      <w:r>
        <w:rPr>
          <w:b/>
          <w:sz w:val="24"/>
        </w:rPr>
        <w:t xml:space="preserve">; </w:t>
      </w:r>
    </w:p>
    <w:p w14:paraId="4D27EB8F" w14:textId="77777777" w:rsidR="00D8714A" w:rsidRDefault="00435E99">
      <w:pPr>
        <w:numPr>
          <w:ilvl w:val="0"/>
          <w:numId w:val="9"/>
        </w:numPr>
        <w:spacing w:after="159"/>
        <w:ind w:left="1404" w:hanging="324"/>
      </w:pPr>
      <w:r>
        <w:rPr>
          <w:b/>
          <w:sz w:val="24"/>
        </w:rPr>
        <w:t xml:space="preserve">area esterna allestita </w:t>
      </w:r>
      <w:proofErr w:type="gramStart"/>
      <w:r>
        <w:rPr>
          <w:b/>
          <w:sz w:val="24"/>
        </w:rPr>
        <w:t>all’uopo</w:t>
      </w:r>
      <w:proofErr w:type="gramEnd"/>
      <w:r>
        <w:rPr>
          <w:b/>
          <w:sz w:val="24"/>
        </w:rPr>
        <w:t xml:space="preserve">. </w:t>
      </w:r>
    </w:p>
    <w:p w14:paraId="0F84AC7C" w14:textId="77777777" w:rsidR="00D8714A" w:rsidRDefault="00435E99">
      <w:pPr>
        <w:spacing w:after="16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FD9DB39" w14:textId="77777777" w:rsidR="00D8714A" w:rsidRDefault="00435E99">
      <w:pPr>
        <w:spacing w:after="157" w:line="261" w:lineRule="auto"/>
        <w:ind w:left="-5" w:right="48" w:hanging="10"/>
      </w:pPr>
      <w:r>
        <w:rPr>
          <w:sz w:val="24"/>
        </w:rPr>
        <w:t xml:space="preserve">Il medico dichiara che </w:t>
      </w:r>
    </w:p>
    <w:p w14:paraId="13BC132B" w14:textId="77777777" w:rsidR="00D8714A" w:rsidRDefault="00435E99">
      <w:pPr>
        <w:spacing w:after="2" w:line="261" w:lineRule="auto"/>
        <w:ind w:left="370" w:right="48" w:hanging="10"/>
      </w:pP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i vaccini sono da recapitare presso </w:t>
      </w:r>
    </w:p>
    <w:p w14:paraId="31381D08" w14:textId="77777777" w:rsidR="00D8714A" w:rsidRDefault="00435E99">
      <w:pPr>
        <w:spacing w:after="157" w:line="261" w:lineRule="auto"/>
        <w:ind w:left="730" w:right="48" w:hanging="10"/>
      </w:pPr>
      <w:r>
        <w:rPr>
          <w:sz w:val="24"/>
        </w:rPr>
        <w:t xml:space="preserve">_________________________________________________  </w:t>
      </w:r>
    </w:p>
    <w:p w14:paraId="50BE8F87" w14:textId="77777777" w:rsidR="00D8714A" w:rsidRDefault="00435E99">
      <w:pPr>
        <w:spacing w:after="102" w:line="261" w:lineRule="auto"/>
        <w:ind w:left="730" w:right="48" w:hanging="10"/>
      </w:pPr>
      <w:r>
        <w:rPr>
          <w:b/>
          <w:sz w:val="24"/>
        </w:rPr>
        <w:t>Comune</w:t>
      </w:r>
      <w:r>
        <w:rPr>
          <w:sz w:val="24"/>
        </w:rPr>
        <w:t xml:space="preserve"> ____________________________</w:t>
      </w:r>
      <w:r>
        <w:rPr>
          <w:sz w:val="24"/>
        </w:rPr>
        <w:t xml:space="preserve">_ </w:t>
      </w:r>
      <w:r>
        <w:rPr>
          <w:b/>
          <w:sz w:val="24"/>
        </w:rPr>
        <w:t>Via/Piazza</w:t>
      </w:r>
      <w:r>
        <w:rPr>
          <w:sz w:val="24"/>
        </w:rPr>
        <w:t xml:space="preserve">__________________________ </w:t>
      </w:r>
      <w:r>
        <w:rPr>
          <w:b/>
          <w:sz w:val="24"/>
        </w:rPr>
        <w:t>N.</w:t>
      </w:r>
      <w:r>
        <w:rPr>
          <w:sz w:val="24"/>
        </w:rPr>
        <w:t xml:space="preserve">____ </w:t>
      </w:r>
    </w:p>
    <w:p w14:paraId="3994FCCB" w14:textId="77777777" w:rsidR="00D8714A" w:rsidRDefault="00435E99">
      <w:pPr>
        <w:spacing w:after="216"/>
        <w:ind w:left="720"/>
      </w:pPr>
      <w:r>
        <w:rPr>
          <w:sz w:val="18"/>
        </w:rPr>
        <w:t xml:space="preserve"> </w:t>
      </w:r>
    </w:p>
    <w:p w14:paraId="23B2CDEA" w14:textId="77777777" w:rsidR="00D8714A" w:rsidRDefault="00435E99">
      <w:pPr>
        <w:spacing w:after="157" w:line="261" w:lineRule="auto"/>
        <w:ind w:left="-5" w:right="48" w:hanging="10"/>
      </w:pPr>
      <w:r>
        <w:rPr>
          <w:sz w:val="24"/>
        </w:rPr>
        <w:t xml:space="preserve">ove è presente attrezzatura idonea alla loro conservazione con una capienza max di n.  ______ dosi/giorno. </w:t>
      </w:r>
    </w:p>
    <w:p w14:paraId="1D925F81" w14:textId="77777777" w:rsidR="00D8714A" w:rsidRDefault="00435E99">
      <w:pPr>
        <w:spacing w:after="1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669502" w14:textId="77777777" w:rsidR="00D8714A" w:rsidRDefault="00435E99">
      <w:pPr>
        <w:spacing w:after="16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6F2998" w14:textId="77777777" w:rsidR="00D8714A" w:rsidRDefault="00435E99">
      <w:pPr>
        <w:spacing w:after="157" w:line="261" w:lineRule="auto"/>
        <w:ind w:left="-5" w:right="48" w:hanging="10"/>
      </w:pPr>
      <w:r>
        <w:rPr>
          <w:sz w:val="24"/>
        </w:rPr>
        <w:t xml:space="preserve">DATA ____|____|2021 </w:t>
      </w:r>
    </w:p>
    <w:p w14:paraId="009B8B15" w14:textId="77777777" w:rsidR="00D8714A" w:rsidRDefault="00435E99">
      <w:pPr>
        <w:spacing w:after="161"/>
      </w:pPr>
      <w:r>
        <w:rPr>
          <w:sz w:val="24"/>
        </w:rPr>
        <w:t xml:space="preserve"> </w:t>
      </w:r>
    </w:p>
    <w:p w14:paraId="6A335674" w14:textId="77777777" w:rsidR="00D8714A" w:rsidRDefault="00435E99">
      <w:pPr>
        <w:spacing w:after="159"/>
      </w:pPr>
      <w:r>
        <w:rPr>
          <w:sz w:val="24"/>
        </w:rPr>
        <w:t xml:space="preserve"> </w:t>
      </w:r>
    </w:p>
    <w:p w14:paraId="4E889854" w14:textId="77777777" w:rsidR="00D8714A" w:rsidRDefault="00435E99">
      <w:pPr>
        <w:spacing w:after="157" w:line="261" w:lineRule="auto"/>
        <w:ind w:left="-5" w:right="48" w:hanging="10"/>
      </w:pPr>
      <w:r>
        <w:rPr>
          <w:sz w:val="24"/>
        </w:rPr>
        <w:t xml:space="preserve">f.to  </w:t>
      </w:r>
    </w:p>
    <w:p w14:paraId="69489AF1" w14:textId="77777777" w:rsidR="00D8714A" w:rsidRDefault="00435E99">
      <w:pPr>
        <w:spacing w:after="157" w:line="261" w:lineRule="auto"/>
        <w:ind w:left="-5" w:right="48" w:hanging="10"/>
      </w:pPr>
      <w:r>
        <w:rPr>
          <w:sz w:val="24"/>
        </w:rPr>
        <w:t xml:space="preserve">Datore di Lavoro ___________________________     Medico ____________________________ </w:t>
      </w:r>
    </w:p>
    <w:p w14:paraId="216CF3E2" w14:textId="77777777" w:rsidR="00D8714A" w:rsidRDefault="00435E99">
      <w:pPr>
        <w:spacing w:after="161" w:line="258" w:lineRule="auto"/>
        <w:ind w:left="-5" w:hanging="10"/>
      </w:pPr>
      <w:r>
        <w:rPr>
          <w:b/>
        </w:rPr>
        <w:t xml:space="preserve">Segue elenco aziende </w:t>
      </w:r>
    </w:p>
    <w:sectPr w:rsidR="00D8714A">
      <w:footerReference w:type="even" r:id="rId7"/>
      <w:footerReference w:type="default" r:id="rId8"/>
      <w:footerReference w:type="first" r:id="rId9"/>
      <w:pgSz w:w="11906" w:h="16838"/>
      <w:pgMar w:top="1421" w:right="1074" w:bottom="1250" w:left="1133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79035" w14:textId="77777777" w:rsidR="00000000" w:rsidRDefault="00435E99">
      <w:pPr>
        <w:spacing w:after="0" w:line="240" w:lineRule="auto"/>
      </w:pPr>
      <w:r>
        <w:separator/>
      </w:r>
    </w:p>
  </w:endnote>
  <w:endnote w:type="continuationSeparator" w:id="0">
    <w:p w14:paraId="3DCDF52F" w14:textId="77777777" w:rsidR="00000000" w:rsidRDefault="0043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05805" w14:textId="77777777" w:rsidR="00D8714A" w:rsidRDefault="00435E99">
    <w:pPr>
      <w:spacing w:after="0"/>
      <w:ind w:right="5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52D9853" w14:textId="77777777" w:rsidR="00D8714A" w:rsidRDefault="00435E99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7C20C" w14:textId="77777777" w:rsidR="00D8714A" w:rsidRDefault="00435E99">
    <w:pPr>
      <w:spacing w:after="0"/>
      <w:ind w:right="5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CDC35EE" w14:textId="77777777" w:rsidR="00D8714A" w:rsidRDefault="00435E99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35015" w14:textId="77777777" w:rsidR="00D8714A" w:rsidRDefault="00435E99">
    <w:pPr>
      <w:spacing w:after="0"/>
      <w:ind w:right="5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863F94B" w14:textId="77777777" w:rsidR="00D8714A" w:rsidRDefault="00435E99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8CA72" w14:textId="77777777" w:rsidR="00000000" w:rsidRDefault="00435E99">
      <w:pPr>
        <w:spacing w:after="0" w:line="240" w:lineRule="auto"/>
      </w:pPr>
      <w:r>
        <w:separator/>
      </w:r>
    </w:p>
  </w:footnote>
  <w:footnote w:type="continuationSeparator" w:id="0">
    <w:p w14:paraId="634B59A0" w14:textId="77777777" w:rsidR="00000000" w:rsidRDefault="00435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D1775"/>
    <w:multiLevelType w:val="hybridMultilevel"/>
    <w:tmpl w:val="0BAADCFA"/>
    <w:lvl w:ilvl="0" w:tplc="22B6F022">
      <w:start w:val="1"/>
      <w:numFmt w:val="bullet"/>
      <w:lvlText w:val="✓"/>
      <w:lvlJc w:val="left"/>
      <w:pPr>
        <w:ind w:left="1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BA46CA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A4042E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0A848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36848C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CAD9A0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A8BA4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BA4054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4FEA4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A40897"/>
    <w:multiLevelType w:val="hybridMultilevel"/>
    <w:tmpl w:val="762A860A"/>
    <w:lvl w:ilvl="0" w:tplc="BCE8BF84">
      <w:start w:val="1"/>
      <w:numFmt w:val="bullet"/>
      <w:lvlText w:val=""/>
      <w:lvlJc w:val="left"/>
      <w:pPr>
        <w:ind w:left="1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5CC6A4">
      <w:start w:val="1"/>
      <w:numFmt w:val="bullet"/>
      <w:lvlText w:val="o"/>
      <w:lvlJc w:val="left"/>
      <w:pPr>
        <w:ind w:left="18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8BE8C">
      <w:start w:val="1"/>
      <w:numFmt w:val="bullet"/>
      <w:lvlText w:val="▪"/>
      <w:lvlJc w:val="left"/>
      <w:pPr>
        <w:ind w:left="25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EA43BE">
      <w:start w:val="1"/>
      <w:numFmt w:val="bullet"/>
      <w:lvlText w:val="•"/>
      <w:lvlJc w:val="left"/>
      <w:pPr>
        <w:ind w:left="32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0C55EA">
      <w:start w:val="1"/>
      <w:numFmt w:val="bullet"/>
      <w:lvlText w:val="o"/>
      <w:lvlJc w:val="left"/>
      <w:pPr>
        <w:ind w:left="39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E2818E">
      <w:start w:val="1"/>
      <w:numFmt w:val="bullet"/>
      <w:lvlText w:val="▪"/>
      <w:lvlJc w:val="left"/>
      <w:pPr>
        <w:ind w:left="46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B809DC">
      <w:start w:val="1"/>
      <w:numFmt w:val="bullet"/>
      <w:lvlText w:val="•"/>
      <w:lvlJc w:val="left"/>
      <w:pPr>
        <w:ind w:left="54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06CAAE">
      <w:start w:val="1"/>
      <w:numFmt w:val="bullet"/>
      <w:lvlText w:val="o"/>
      <w:lvlJc w:val="left"/>
      <w:pPr>
        <w:ind w:left="61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1AC542">
      <w:start w:val="1"/>
      <w:numFmt w:val="bullet"/>
      <w:lvlText w:val="▪"/>
      <w:lvlJc w:val="left"/>
      <w:pPr>
        <w:ind w:left="68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713300"/>
    <w:multiLevelType w:val="hybridMultilevel"/>
    <w:tmpl w:val="63788CC2"/>
    <w:lvl w:ilvl="0" w:tplc="96EEB44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1E917E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ED566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8E712C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94F90E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D63A66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AE6C74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F83694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D42632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977EC8"/>
    <w:multiLevelType w:val="hybridMultilevel"/>
    <w:tmpl w:val="3BA0EAFA"/>
    <w:lvl w:ilvl="0" w:tplc="1CAEA6A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7C97A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429E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A4533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E01B6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D032F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6C7A7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9CCA0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0ADB9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284D11"/>
    <w:multiLevelType w:val="hybridMultilevel"/>
    <w:tmpl w:val="B5AAE062"/>
    <w:lvl w:ilvl="0" w:tplc="C214FA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683C0C">
      <w:start w:val="1"/>
      <w:numFmt w:val="upp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84598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98746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A6C1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648BC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E05A8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B8E3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902CF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0E141E"/>
    <w:multiLevelType w:val="hybridMultilevel"/>
    <w:tmpl w:val="1096B852"/>
    <w:lvl w:ilvl="0" w:tplc="B3900CF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E4D40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4CA18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6C9D3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3E06B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66680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1C8F1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AA845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1E1D0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064649"/>
    <w:multiLevelType w:val="hybridMultilevel"/>
    <w:tmpl w:val="6922B444"/>
    <w:lvl w:ilvl="0" w:tplc="4372B8E6">
      <w:start w:val="1"/>
      <w:numFmt w:val="bullet"/>
      <w:lvlText w:val="•"/>
      <w:lvlJc w:val="left"/>
      <w:pPr>
        <w:ind w:left="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FE6928">
      <w:start w:val="1"/>
      <w:numFmt w:val="bullet"/>
      <w:lvlText w:val="o"/>
      <w:lvlJc w:val="left"/>
      <w:pPr>
        <w:ind w:left="1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5EB370">
      <w:start w:val="1"/>
      <w:numFmt w:val="bullet"/>
      <w:lvlText w:val="▪"/>
      <w:lvlJc w:val="left"/>
      <w:pPr>
        <w:ind w:left="2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2D78A">
      <w:start w:val="1"/>
      <w:numFmt w:val="bullet"/>
      <w:lvlText w:val="•"/>
      <w:lvlJc w:val="left"/>
      <w:pPr>
        <w:ind w:left="2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023174">
      <w:start w:val="1"/>
      <w:numFmt w:val="bullet"/>
      <w:lvlText w:val="o"/>
      <w:lvlJc w:val="left"/>
      <w:pPr>
        <w:ind w:left="3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FCFEC6">
      <w:start w:val="1"/>
      <w:numFmt w:val="bullet"/>
      <w:lvlText w:val="▪"/>
      <w:lvlJc w:val="left"/>
      <w:pPr>
        <w:ind w:left="4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5EC760">
      <w:start w:val="1"/>
      <w:numFmt w:val="bullet"/>
      <w:lvlText w:val="•"/>
      <w:lvlJc w:val="left"/>
      <w:pPr>
        <w:ind w:left="5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3081F0">
      <w:start w:val="1"/>
      <w:numFmt w:val="bullet"/>
      <w:lvlText w:val="o"/>
      <w:lvlJc w:val="left"/>
      <w:pPr>
        <w:ind w:left="5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8CE5E4">
      <w:start w:val="1"/>
      <w:numFmt w:val="bullet"/>
      <w:lvlText w:val="▪"/>
      <w:lvlJc w:val="left"/>
      <w:pPr>
        <w:ind w:left="6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755887"/>
    <w:multiLevelType w:val="hybridMultilevel"/>
    <w:tmpl w:val="019C09B0"/>
    <w:lvl w:ilvl="0" w:tplc="F7B227F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0E75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E6B8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7860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2E9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FC0D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CAC0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8CFA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C674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155FEE"/>
    <w:multiLevelType w:val="hybridMultilevel"/>
    <w:tmpl w:val="00EA717E"/>
    <w:lvl w:ilvl="0" w:tplc="515479EC">
      <w:start w:val="1"/>
      <w:numFmt w:val="decimal"/>
      <w:lvlText w:val="%1-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70A3B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4E25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AA30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D23E3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2AB42A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746B64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1A14E4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7C1A1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8D0AAC"/>
    <w:multiLevelType w:val="hybridMultilevel"/>
    <w:tmpl w:val="23084D12"/>
    <w:lvl w:ilvl="0" w:tplc="38DA8E72">
      <w:start w:val="1"/>
      <w:numFmt w:val="bullet"/>
      <w:lvlText w:val=""/>
      <w:lvlJc w:val="left"/>
      <w:pPr>
        <w:ind w:left="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0ACBAE">
      <w:start w:val="1"/>
      <w:numFmt w:val="bullet"/>
      <w:lvlText w:val="o"/>
      <w:lvlJc w:val="left"/>
      <w:pPr>
        <w:ind w:left="2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D2D9C2">
      <w:start w:val="1"/>
      <w:numFmt w:val="bullet"/>
      <w:lvlText w:val="▪"/>
      <w:lvlJc w:val="left"/>
      <w:pPr>
        <w:ind w:left="3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2CD7E6">
      <w:start w:val="1"/>
      <w:numFmt w:val="bullet"/>
      <w:lvlText w:val="•"/>
      <w:lvlJc w:val="left"/>
      <w:pPr>
        <w:ind w:left="4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FE7870">
      <w:start w:val="1"/>
      <w:numFmt w:val="bullet"/>
      <w:lvlText w:val="o"/>
      <w:lvlJc w:val="left"/>
      <w:pPr>
        <w:ind w:left="49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38FA06">
      <w:start w:val="1"/>
      <w:numFmt w:val="bullet"/>
      <w:lvlText w:val="▪"/>
      <w:lvlJc w:val="left"/>
      <w:pPr>
        <w:ind w:left="56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94CEB4">
      <w:start w:val="1"/>
      <w:numFmt w:val="bullet"/>
      <w:lvlText w:val="•"/>
      <w:lvlJc w:val="left"/>
      <w:pPr>
        <w:ind w:left="63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1823BE">
      <w:start w:val="1"/>
      <w:numFmt w:val="bullet"/>
      <w:lvlText w:val="o"/>
      <w:lvlJc w:val="left"/>
      <w:pPr>
        <w:ind w:left="71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079EC">
      <w:start w:val="1"/>
      <w:numFmt w:val="bullet"/>
      <w:lvlText w:val="▪"/>
      <w:lvlJc w:val="left"/>
      <w:pPr>
        <w:ind w:left="78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8A46C6"/>
    <w:multiLevelType w:val="hybridMultilevel"/>
    <w:tmpl w:val="DC5EB4E2"/>
    <w:lvl w:ilvl="0" w:tplc="C1C05E4E">
      <w:start w:val="3"/>
      <w:numFmt w:val="decimal"/>
      <w:lvlText w:val="%1-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50AB24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70EC1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611E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F6322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6E312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00468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28E236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9A39FE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4C7614"/>
    <w:multiLevelType w:val="hybridMultilevel"/>
    <w:tmpl w:val="3BB055C4"/>
    <w:lvl w:ilvl="0" w:tplc="CF4C383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9AC9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1036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8627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6EAB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CE5A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0C4D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1CFE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C873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EB55F8"/>
    <w:multiLevelType w:val="hybridMultilevel"/>
    <w:tmpl w:val="BCE8B1F6"/>
    <w:lvl w:ilvl="0" w:tplc="97BA2D38">
      <w:start w:val="1"/>
      <w:numFmt w:val="bullet"/>
      <w:lvlText w:val=""/>
      <w:lvlJc w:val="left"/>
      <w:pPr>
        <w:ind w:left="7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BCBBD0">
      <w:start w:val="1"/>
      <w:numFmt w:val="bullet"/>
      <w:lvlText w:val="o"/>
      <w:lvlJc w:val="left"/>
      <w:pPr>
        <w:ind w:left="14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F6CCA0">
      <w:start w:val="1"/>
      <w:numFmt w:val="bullet"/>
      <w:lvlText w:val="▪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F20E4A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B24686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0E7AD8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B20884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CEB2EE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4648EC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CB255F"/>
    <w:multiLevelType w:val="hybridMultilevel"/>
    <w:tmpl w:val="CCF2EC48"/>
    <w:lvl w:ilvl="0" w:tplc="1A52FFD0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44546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D20236">
      <w:start w:val="1"/>
      <w:numFmt w:val="bullet"/>
      <w:lvlText w:val="-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00EBE">
      <w:start w:val="1"/>
      <w:numFmt w:val="bullet"/>
      <w:lvlText w:val="▪"/>
      <w:lvlJc w:val="left"/>
      <w:pPr>
        <w:ind w:left="1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30E432">
      <w:start w:val="1"/>
      <w:numFmt w:val="bullet"/>
      <w:lvlText w:val="•"/>
      <w:lvlJc w:val="left"/>
      <w:pPr>
        <w:ind w:left="2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ECB87A">
      <w:start w:val="1"/>
      <w:numFmt w:val="bullet"/>
      <w:lvlText w:val="o"/>
      <w:lvlJc w:val="left"/>
      <w:pPr>
        <w:ind w:left="3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C8797C">
      <w:start w:val="1"/>
      <w:numFmt w:val="bullet"/>
      <w:lvlText w:val="▪"/>
      <w:lvlJc w:val="left"/>
      <w:pPr>
        <w:ind w:left="3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2875D6">
      <w:start w:val="1"/>
      <w:numFmt w:val="bullet"/>
      <w:lvlText w:val="•"/>
      <w:lvlJc w:val="left"/>
      <w:pPr>
        <w:ind w:left="4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6B200">
      <w:start w:val="1"/>
      <w:numFmt w:val="bullet"/>
      <w:lvlText w:val="o"/>
      <w:lvlJc w:val="left"/>
      <w:pPr>
        <w:ind w:left="5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5015BC">
      <w:start w:val="1"/>
      <w:numFmt w:val="bullet"/>
      <w:lvlText w:val="▪"/>
      <w:lvlJc w:val="left"/>
      <w:pPr>
        <w:ind w:left="6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A2F40BA"/>
    <w:multiLevelType w:val="hybridMultilevel"/>
    <w:tmpl w:val="C4FECE68"/>
    <w:lvl w:ilvl="0" w:tplc="02B8BCC6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3CE33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1C294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40EE0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FC497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F6783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FABA3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2255D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52F7F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C093067"/>
    <w:multiLevelType w:val="hybridMultilevel"/>
    <w:tmpl w:val="49EEAC82"/>
    <w:lvl w:ilvl="0" w:tplc="736EBDE6">
      <w:start w:val="1"/>
      <w:numFmt w:val="decimal"/>
      <w:lvlText w:val="%1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86BD3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6A2468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82DA1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50845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5E3D7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A5534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AE48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20A8D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4"/>
  </w:num>
  <w:num w:numId="6">
    <w:abstractNumId w:val="6"/>
  </w:num>
  <w:num w:numId="7">
    <w:abstractNumId w:val="11"/>
  </w:num>
  <w:num w:numId="8">
    <w:abstractNumId w:val="12"/>
  </w:num>
  <w:num w:numId="9">
    <w:abstractNumId w:val="1"/>
  </w:num>
  <w:num w:numId="10">
    <w:abstractNumId w:val="13"/>
  </w:num>
  <w:num w:numId="11">
    <w:abstractNumId w:val="2"/>
  </w:num>
  <w:num w:numId="12">
    <w:abstractNumId w:val="8"/>
  </w:num>
  <w:num w:numId="13">
    <w:abstractNumId w:val="10"/>
  </w:num>
  <w:num w:numId="14">
    <w:abstractNumId w:val="3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14A"/>
    <w:rsid w:val="00435E99"/>
    <w:rsid w:val="00D8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3273"/>
  <w15:docId w15:val="{E9C60E82-EBD0-42C6-B5A8-0F2A2DF1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61" w:line="258" w:lineRule="auto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Calibri" w:eastAsia="Calibri" w:hAnsi="Calibri" w:cs="Calibri"/>
      <w:b/>
      <w:i/>
      <w:color w:val="000000"/>
      <w:shd w:val="clear" w:color="auto" w:fill="FFFF0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182"/>
      <w:ind w:left="10" w:hanging="10"/>
      <w:jc w:val="center"/>
      <w:outlineLvl w:val="2"/>
    </w:pPr>
    <w:rPr>
      <w:rFonts w:ascii="Calibri" w:eastAsia="Calibri" w:hAnsi="Calibri" w:cs="Calibri"/>
      <w:b/>
      <w:i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i/>
      <w:color w:val="000000"/>
      <w:sz w:val="22"/>
      <w:shd w:val="clear" w:color="auto" w:fill="FFFF00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character" w:customStyle="1" w:styleId="Titolo3Carattere">
    <w:name w:val="Titolo 3 Carattere"/>
    <w:link w:val="Titolo3"/>
    <w:rPr>
      <w:rFonts w:ascii="Calibri" w:eastAsia="Calibri" w:hAnsi="Calibri" w:cs="Calibri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932</Words>
  <Characters>5314</Characters>
  <Application>Microsoft Office Word</Application>
  <DocSecurity>4</DocSecurity>
  <Lines>44</Lines>
  <Paragraphs>12</Paragraphs>
  <ScaleCrop>false</ScaleCrop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Pontrandolfi Fabio</dc:creator>
  <cp:keywords/>
  <cp:lastModifiedBy>Marilena Mariani</cp:lastModifiedBy>
  <cp:revision>2</cp:revision>
  <dcterms:created xsi:type="dcterms:W3CDTF">2021-05-05T08:51:00Z</dcterms:created>
  <dcterms:modified xsi:type="dcterms:W3CDTF">2021-05-05T08:51:00Z</dcterms:modified>
</cp:coreProperties>
</file>